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A60" w:rsidRPr="00C0053F" w:rsidRDefault="00BA6A60" w:rsidP="00253AA2">
      <w:pPr>
        <w:spacing w:after="4" w:line="254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53AA2" w:rsidRPr="004D0EEC" w:rsidRDefault="00253AA2" w:rsidP="00253AA2">
      <w:pPr>
        <w:spacing w:after="4" w:line="254" w:lineRule="auto"/>
        <w:ind w:left="14" w:firstLine="705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Отчет о выполнении т</w:t>
      </w:r>
      <w:r w:rsidR="00BA6A60"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ехническо</w:t>
      </w:r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го</w:t>
      </w:r>
      <w:r w:rsidR="00BA6A60"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задани</w:t>
      </w:r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я</w:t>
      </w:r>
      <w:r w:rsidR="00BA6A60"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BA6A60"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для</w:t>
      </w:r>
      <w:proofErr w:type="gramEnd"/>
      <w:r w:rsidR="00BA6A60"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</w:t>
      </w:r>
    </w:p>
    <w:p w:rsidR="00253AA2" w:rsidRPr="004D0EEC" w:rsidRDefault="00BA6A60" w:rsidP="00253AA2">
      <w:pPr>
        <w:spacing w:after="4" w:line="254" w:lineRule="auto"/>
        <w:ind w:left="14" w:firstLine="705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Региональных инновационных площадок (РИП)</w:t>
      </w:r>
    </w:p>
    <w:p w:rsidR="00253AA2" w:rsidRPr="004D0EEC" w:rsidRDefault="00253AA2" w:rsidP="00253AA2">
      <w:pPr>
        <w:spacing w:after="4" w:line="254" w:lineRule="auto"/>
        <w:ind w:left="14" w:firstLine="705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253AA2" w:rsidRPr="004D0EEC" w:rsidRDefault="00253AA2" w:rsidP="00253AA2">
      <w:pPr>
        <w:spacing w:after="4" w:line="254" w:lineRule="auto"/>
        <w:ind w:left="14" w:firstLine="705"/>
        <w:jc w:val="center"/>
        <w:rPr>
          <w:rFonts w:ascii="Liberation Serif" w:hAnsi="Liberation Serif" w:cs="Liberation Serif"/>
        </w:rPr>
      </w:pPr>
      <w:r w:rsidRPr="004D0EEC">
        <w:rPr>
          <w:rFonts w:ascii="Liberation Serif" w:hAnsi="Liberation Serif" w:cs="Liberation Serif"/>
        </w:rPr>
        <w:t>МУНИЦИПАЛЬНОГО</w:t>
      </w:r>
      <w:r w:rsidRPr="004D0EEC">
        <w:rPr>
          <w:rFonts w:ascii="Liberation Serif" w:hAnsi="Liberation Serif" w:cs="Liberation Serif"/>
          <w:spacing w:val="-12"/>
        </w:rPr>
        <w:t xml:space="preserve"> </w:t>
      </w:r>
      <w:r w:rsidRPr="004D0EEC">
        <w:rPr>
          <w:rFonts w:ascii="Liberation Serif" w:hAnsi="Liberation Serif" w:cs="Liberation Serif"/>
        </w:rPr>
        <w:t>АВТОНОМНОГО</w:t>
      </w:r>
      <w:r w:rsidRPr="004D0EEC">
        <w:rPr>
          <w:rFonts w:ascii="Liberation Serif" w:hAnsi="Liberation Serif" w:cs="Liberation Serif"/>
          <w:spacing w:val="-12"/>
        </w:rPr>
        <w:t xml:space="preserve"> </w:t>
      </w:r>
      <w:r w:rsidRPr="004D0EEC">
        <w:rPr>
          <w:rFonts w:ascii="Liberation Serif" w:hAnsi="Liberation Serif" w:cs="Liberation Serif"/>
        </w:rPr>
        <w:t>ДОШКОЛЬНОГО</w:t>
      </w:r>
      <w:r w:rsidRPr="004D0EEC">
        <w:rPr>
          <w:rFonts w:ascii="Liberation Serif" w:hAnsi="Liberation Serif" w:cs="Liberation Serif"/>
          <w:spacing w:val="-12"/>
        </w:rPr>
        <w:t xml:space="preserve"> </w:t>
      </w:r>
      <w:r w:rsidRPr="004D0EEC">
        <w:rPr>
          <w:rFonts w:ascii="Liberation Serif" w:hAnsi="Liberation Serif" w:cs="Liberation Serif"/>
        </w:rPr>
        <w:t>ОБРАЗОВАТЕЛЬНОГО</w:t>
      </w:r>
    </w:p>
    <w:p w:rsidR="00253AA2" w:rsidRPr="004D0EEC" w:rsidRDefault="00253AA2" w:rsidP="00253AA2">
      <w:pPr>
        <w:spacing w:after="4" w:line="254" w:lineRule="auto"/>
        <w:ind w:left="14" w:firstLine="705"/>
        <w:jc w:val="center"/>
        <w:rPr>
          <w:rFonts w:ascii="Liberation Serif" w:hAnsi="Liberation Serif" w:cs="Liberation Serif"/>
        </w:rPr>
      </w:pPr>
      <w:r w:rsidRPr="004D0EEC">
        <w:rPr>
          <w:rFonts w:ascii="Liberation Serif" w:hAnsi="Liberation Serif" w:cs="Liberation Serif"/>
        </w:rPr>
        <w:t>УЧРЕЖДЕНИЯ ДЕТСКИЙ САД «ДЕТСТВО» КОМБИНИРОВАННОГО ВИДА</w:t>
      </w:r>
    </w:p>
    <w:p w:rsidR="00253AA2" w:rsidRPr="004D0EEC" w:rsidRDefault="00253AA2" w:rsidP="00253AA2">
      <w:pPr>
        <w:spacing w:after="4" w:line="254" w:lineRule="auto"/>
        <w:ind w:left="14" w:firstLine="705"/>
        <w:jc w:val="center"/>
        <w:rPr>
          <w:rFonts w:ascii="Liberation Serif" w:hAnsi="Liberation Serif" w:cs="Liberation Serif"/>
        </w:rPr>
      </w:pPr>
    </w:p>
    <w:p w:rsidR="00253AA2" w:rsidRPr="004D0EEC" w:rsidRDefault="00253AA2" w:rsidP="00253AA2">
      <w:pPr>
        <w:spacing w:after="200" w:line="276" w:lineRule="auto"/>
        <w:contextualSpacing/>
        <w:jc w:val="center"/>
        <w:rPr>
          <w:rFonts w:ascii="Liberation Serif" w:hAnsi="Liberation Serif" w:cs="Liberation Serif"/>
          <w:sz w:val="24"/>
        </w:rPr>
      </w:pPr>
      <w:r w:rsidRPr="004D0EEC">
        <w:rPr>
          <w:rFonts w:ascii="Liberation Serif" w:hAnsi="Liberation Serif" w:cs="Liberation Serif"/>
        </w:rPr>
        <w:t>Проект</w:t>
      </w:r>
      <w:r w:rsidRPr="004D0EEC">
        <w:rPr>
          <w:rFonts w:ascii="Liberation Serif" w:hAnsi="Liberation Serif" w:cs="Liberation Serif"/>
          <w:spacing w:val="-8"/>
        </w:rPr>
        <w:t xml:space="preserve"> «</w:t>
      </w:r>
      <w:r w:rsidRPr="004D0EEC">
        <w:rPr>
          <w:rFonts w:ascii="Liberation Serif" w:hAnsi="Liberation Serif" w:cs="Liberation Serif"/>
          <w:sz w:val="24"/>
        </w:rPr>
        <w:t>Миникванториумы в дошкольной образовательной организации как условие развития предпосылок функциональной грамотности у детей дошкольного возраста»</w:t>
      </w:r>
    </w:p>
    <w:p w:rsidR="00253AA2" w:rsidRPr="004D0EEC" w:rsidRDefault="009E09DE" w:rsidP="00253AA2">
      <w:pPr>
        <w:spacing w:after="4" w:line="254" w:lineRule="auto"/>
        <w:ind w:left="14" w:firstLine="705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2025-2026 </w:t>
      </w:r>
      <w:proofErr w:type="spellStart"/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г.</w:t>
      </w:r>
      <w:proofErr w:type="gramStart"/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г</w:t>
      </w:r>
      <w:proofErr w:type="spellEnd"/>
      <w:proofErr w:type="gramEnd"/>
      <w:r w:rsidRPr="004D0EE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.</w:t>
      </w:r>
    </w:p>
    <w:p w:rsidR="00BA6A60" w:rsidRPr="004D0EEC" w:rsidRDefault="00BA6A60" w:rsidP="00BA6A60">
      <w:pPr>
        <w:spacing w:after="4" w:line="254" w:lineRule="auto"/>
        <w:ind w:left="14" w:firstLine="705"/>
        <w:jc w:val="center"/>
        <w:rPr>
          <w:rFonts w:ascii="Liberation Serif" w:eastAsia="Times New Roman" w:hAnsi="Liberation Serif" w:cs="Liberation Serif"/>
          <w:color w:val="FF0000"/>
          <w:sz w:val="24"/>
          <w:szCs w:val="24"/>
          <w:lang w:eastAsia="ru-RU"/>
        </w:rPr>
      </w:pPr>
    </w:p>
    <w:tbl>
      <w:tblPr>
        <w:tblStyle w:val="1"/>
        <w:tblW w:w="148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051"/>
        <w:gridCol w:w="6096"/>
      </w:tblGrid>
      <w:tr w:rsidR="00BA6A60" w:rsidRPr="004D0EEC" w:rsidTr="009E09DE">
        <w:trPr>
          <w:trHeight w:val="562"/>
        </w:trPr>
        <w:tc>
          <w:tcPr>
            <w:tcW w:w="709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Перечень обязательных заданий реализации деятельности РИП</w:t>
            </w:r>
          </w:p>
        </w:tc>
        <w:tc>
          <w:tcPr>
            <w:tcW w:w="6096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Результаты выполнения ТЗ</w:t>
            </w: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ind w:left="14" w:firstLine="705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Размещение материалов на портале</w:t>
            </w:r>
          </w:p>
          <w:p w:rsidR="00BA6A60" w:rsidRPr="004D0EEC" w:rsidRDefault="00253AA2" w:rsidP="00D80C2E">
            <w:pPr>
              <w:jc w:val="both"/>
              <w:rPr>
                <w:rFonts w:ascii="Liberation Serif" w:eastAsia="Times New Roman" w:hAnsi="Liberation Serif" w:cs="Liberation Serif"/>
                <w:color w:val="0563C1"/>
                <w:sz w:val="24"/>
                <w:szCs w:val="24"/>
                <w:u w:val="single"/>
              </w:rPr>
            </w:pPr>
            <w:r w:rsidRPr="004D0EEC">
              <w:rPr>
                <w:rFonts w:ascii="Liberation Serif" w:eastAsia="Times New Roman" w:hAnsi="Liberation Serif" w:cs="Liberation Serif"/>
                <w:color w:val="0563C1"/>
                <w:sz w:val="24"/>
                <w:szCs w:val="24"/>
                <w:u w:val="single"/>
              </w:rPr>
              <w:t>Региональные инновационные площадки Свердловской области</w:t>
            </w:r>
          </w:p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-программа (проект)</w:t>
            </w:r>
          </w:p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-отчеты за 2024-2025, 2025-2026, 2026-2027 уч. годы</w:t>
            </w:r>
          </w:p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-новости о мероприятиях, проведенных в рамках реализации проекта РИП</w:t>
            </w:r>
            <w:hyperlink r:id="rId7" w:history="1"/>
          </w:p>
        </w:tc>
        <w:tc>
          <w:tcPr>
            <w:tcW w:w="6096" w:type="dxa"/>
          </w:tcPr>
          <w:p w:rsidR="00BA6A60" w:rsidRPr="004D0EEC" w:rsidRDefault="00BF62C7" w:rsidP="00253AA2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hyperlink r:id="rId8" w:history="1">
              <w:r w:rsidR="00253AA2" w:rsidRPr="004D0EEC">
                <w:rPr>
                  <w:rStyle w:val="a4"/>
                  <w:rFonts w:ascii="Liberation Serif" w:eastAsia="Times New Roman" w:hAnsi="Liberation Serif" w:cs="Liberation Serif"/>
                  <w:sz w:val="24"/>
                  <w:szCs w:val="24"/>
                </w:rPr>
                <w:t>https://rnp.irro.ru/projects_education/20609/</w:t>
              </w:r>
            </w:hyperlink>
          </w:p>
          <w:p w:rsidR="00253AA2" w:rsidRPr="004D0EEC" w:rsidRDefault="00253AA2" w:rsidP="00D80C2E">
            <w:pPr>
              <w:ind w:left="14" w:firstLine="705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Наличие вкладки РИП на сайте своей организации и регулярное освещение деятельности ОО по выполнению технического задания:</w:t>
            </w: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trike/>
                <w:color w:val="000000"/>
                <w:sz w:val="24"/>
                <w:szCs w:val="24"/>
              </w:rPr>
              <w:t xml:space="preserve">- </w:t>
            </w: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наличие плана деятельности РИП</w:t>
            </w: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-отражение актуальной информации о деятельности РИП на текущий год</w:t>
            </w:r>
          </w:p>
        </w:tc>
        <w:tc>
          <w:tcPr>
            <w:tcW w:w="6096" w:type="dxa"/>
          </w:tcPr>
          <w:p w:rsidR="00BA6A60" w:rsidRPr="004D0EEC" w:rsidRDefault="00BF62C7" w:rsidP="00D80C2E">
            <w:pPr>
              <w:ind w:left="14" w:firstLine="705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hyperlink r:id="rId9" w:history="1">
              <w:r w:rsidR="00253AA2" w:rsidRPr="004D0EEC">
                <w:rPr>
                  <w:rStyle w:val="a4"/>
                  <w:rFonts w:ascii="Liberation Serif" w:eastAsia="Times New Roman" w:hAnsi="Liberation Serif" w:cs="Liberation Serif"/>
                  <w:sz w:val="24"/>
                  <w:szCs w:val="24"/>
                </w:rPr>
                <w:t>https://clck.ru/3NzQh5</w:t>
              </w:r>
            </w:hyperlink>
          </w:p>
          <w:p w:rsidR="00253AA2" w:rsidRPr="004D0EEC" w:rsidRDefault="00253AA2" w:rsidP="00D80C2E">
            <w:pPr>
              <w:ind w:left="14" w:firstLine="705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 xml:space="preserve">Публикации (не менее 1 статьи в год по теме проекта РИП) </w:t>
            </w: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в научно-методическом издании «Уральский вестник образования» </w:t>
            </w:r>
          </w:p>
        </w:tc>
        <w:tc>
          <w:tcPr>
            <w:tcW w:w="6096" w:type="dxa"/>
          </w:tcPr>
          <w:p w:rsidR="00253AA2" w:rsidRPr="004D0EEC" w:rsidRDefault="00253AA2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 xml:space="preserve">Надежда Викторовна Шадрина, </w:t>
            </w:r>
          </w:p>
          <w:p w:rsidR="00253AA2" w:rsidRPr="004D0EEC" w:rsidRDefault="00253AA2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</w:rPr>
              <w:t>статья «Новые образовательные пространства в детском саду»</w:t>
            </w:r>
          </w:p>
          <w:p w:rsidR="00253AA2" w:rsidRPr="004D0EEC" w:rsidRDefault="00253AA2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</w:rPr>
              <w:t>журнал «Практика административной работы в школе» № 6, 2025 год</w:t>
            </w:r>
          </w:p>
          <w:p w:rsidR="00253AA2" w:rsidRPr="004D0EEC" w:rsidRDefault="00BF62C7" w:rsidP="00253AA2">
            <w:pPr>
              <w:pStyle w:val="a6"/>
              <w:spacing w:before="110" w:after="1"/>
              <w:jc w:val="center"/>
              <w:rPr>
                <w:rStyle w:val="a4"/>
                <w:b/>
                <w:sz w:val="24"/>
              </w:rPr>
            </w:pPr>
            <w:hyperlink r:id="rId10" w:history="1">
              <w:r w:rsidR="00253AA2" w:rsidRPr="004D0EEC">
                <w:rPr>
                  <w:rStyle w:val="a4"/>
                  <w:b/>
                  <w:sz w:val="24"/>
                </w:rPr>
                <w:t>https://clck.ru/3NzESA</w:t>
              </w:r>
            </w:hyperlink>
          </w:p>
          <w:p w:rsidR="009E09DE" w:rsidRPr="004D0EEC" w:rsidRDefault="009E09DE" w:rsidP="009E09DE">
            <w:pPr>
              <w:spacing w:line="273" w:lineRule="exact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spacing w:line="273" w:lineRule="exact"/>
              <w:rPr>
                <w:rFonts w:ascii="Liberation Serif" w:hAnsi="Liberation Serif" w:cs="Liberation Serif"/>
                <w:sz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На экспертизе статья </w:t>
            </w:r>
            <w:r w:rsidR="00BF62C7">
              <w:rPr>
                <w:rFonts w:ascii="Liberation Serif" w:hAnsi="Liberation Serif" w:cs="Liberation Serif"/>
                <w:sz w:val="24"/>
                <w:szCs w:val="24"/>
              </w:rPr>
              <w:t xml:space="preserve">Шадрина Н.В., </w:t>
            </w:r>
            <w:bookmarkStart w:id="0" w:name="_GoBack"/>
            <w:bookmarkEnd w:id="0"/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Гомоюнова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Н.Я., 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Сенова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О.Н., «Миникванториумы как среда </w:t>
            </w: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формирования предпосылок функциональной грамотности у дошкольников»</w:t>
            </w: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в научно-методическом издании «Уральский вестник образования»</w:t>
            </w:r>
          </w:p>
          <w:p w:rsidR="00BA6A60" w:rsidRPr="004D0EEC" w:rsidRDefault="00BA6A60" w:rsidP="00253AA2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Публикации (статьи, методические разработки, сборники, монографии и пр.), отражающие опыт работы региональной инновационной площадки по направлению деятельности за 2024-2025, 2025-2026, 2026-2027 учебный год (при наличии)</w:t>
            </w:r>
          </w:p>
        </w:tc>
        <w:tc>
          <w:tcPr>
            <w:tcW w:w="6096" w:type="dxa"/>
          </w:tcPr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1.  Статья «Новые образовательные пространства в детском саду», автор Шадрина Н.В.  </w:t>
            </w: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журнал «Практика административной работы в школе» № 6, 2025 год </w:t>
            </w:r>
            <w:hyperlink r:id="rId11" w:history="1">
              <w:r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https://clck.ru/3NzESA</w:t>
              </w:r>
            </w:hyperlink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2. Статья: «</w:t>
            </w:r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Моя</w:t>
            </w:r>
            <w:proofErr w:type="gram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мультстудия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в детском саду: STEAM-возможности, открытые детям (из опыта работы)», Алексеева А.В. </w:t>
            </w:r>
            <w:proofErr w:type="spellStart"/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изд</w:t>
            </w:r>
            <w:proofErr w:type="spellEnd"/>
            <w:proofErr w:type="gram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: Всероссийский журнал «Педагогический опыт», 2025 г.</w:t>
            </w: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3. Статья: «Особенности формирования финансовой грамотности в старшем дошкольном возрасте», Панченко А.В. </w:t>
            </w:r>
            <w:proofErr w:type="spellStart"/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изд</w:t>
            </w:r>
            <w:proofErr w:type="spellEnd"/>
            <w:proofErr w:type="gram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:  Всероссийский журнал «Педагогический опыт», 2025 г.</w:t>
            </w:r>
          </w:p>
          <w:p w:rsidR="009E09DE" w:rsidRPr="004D0EEC" w:rsidRDefault="00BF62C7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2" w:history="1">
              <w:r w:rsidR="009E09DE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https://clck.ru/3VgAnH</w:t>
              </w:r>
            </w:hyperlink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BF62C7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3" w:history="1">
              <w:r w:rsidR="009E09DE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https://clck.ru/3VgAry</w:t>
              </w:r>
            </w:hyperlink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4.Статья «Дополнительное образование нового поколения: формирование предпосылок функциональной грамотности у детей дошкольного возраста в условиях 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миникванториумов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», Моисеева С.Б., 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Светлакова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Н.Ф. в рамках проведении Национальной (всероссийской) научно-практической конференции «Актуальные проблемы образования в период детства», посвященной Году дошкольного образования, Уральский государственный педагогический университет НТГСПИ, 2026 г., 6 стр.</w:t>
            </w:r>
          </w:p>
          <w:p w:rsidR="009E09DE" w:rsidRPr="004D0EEC" w:rsidRDefault="00BF62C7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4" w:history="1">
              <w:r w:rsidR="009E09DE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https://disk.yandex.ru/d/Rg2IX1VMOyEP7Q</w:t>
              </w:r>
            </w:hyperlink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5. Статья «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Миникванториум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как ресурс развития предпосылок функциональной грамотности дошкольников в контексте обновления дополнительного образования», XV Международные педагогические чтения «Дошкольное образование: от традиций к инновациям» ГАПОУ </w:t>
            </w:r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proofErr w:type="gram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«Нижнетагильский педагогический колледж №2», 2026 г., 6 стр.</w:t>
            </w: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6. Статья «От простого кубика к инженерии: формирование математических навыков в процессе конструирования у детей дошкольного возраста», XV Международные педагогические чтения «Дошкольное образование: от традиций к инновациям» ГАПОУ </w:t>
            </w:r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СО</w:t>
            </w:r>
            <w:proofErr w:type="gram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«Нижнетагильский педагогический колледж №2», 2026 г., 4 стр.</w:t>
            </w: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7. Статья «Воспитывающее 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внегрупповое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пространство детского сада», </w:t>
            </w:r>
            <w:proofErr w:type="spell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Грязева</w:t>
            </w:r>
            <w:proofErr w:type="spell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Т.В., Международный педагогический портал «Солнечный свет» (свидетельство о регистрации СМИ ЭЛ № ФС 77 - 88824) ВЫПИСКА из приказа № Н-07-08 от 08.07.2026 г.</w:t>
            </w:r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8. Статья: «Опыт работы по формированию предпосылок естественно - научной грамотности детей дошкольного возраста через экологическое воспитание: на примере обучения правильному обращению с твердыми коммунальными отходами (ТКО)», стр. 57, Моисеева С.Б. IX региональная научно - практическая конференция «Планета детства: лучшие практики и технологии дошкольного образования» (Муниципальный орган управления образованием </w:t>
            </w: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Управление образованием городского округа Красноуфимск)</w:t>
            </w:r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,с</w:t>
            </w:r>
            <w:proofErr w:type="gramEnd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>борник тезисов.</w:t>
            </w:r>
          </w:p>
          <w:p w:rsidR="009E09DE" w:rsidRPr="004D0EEC" w:rsidRDefault="00BF62C7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5" w:history="1">
              <w:r w:rsidR="009E09DE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https://disk.yandex.ru/d/lThj9DYPNHjOlQ</w:t>
              </w:r>
            </w:hyperlink>
          </w:p>
          <w:p w:rsidR="009E09DE" w:rsidRPr="004D0EEC" w:rsidRDefault="009E09DE" w:rsidP="009E09DE">
            <w:pPr>
              <w:ind w:left="5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253AA2" w:rsidRPr="004D0EEC" w:rsidRDefault="00253AA2" w:rsidP="009E09DE">
            <w:pPr>
              <w:spacing w:after="160" w:line="259" w:lineRule="auto"/>
              <w:jc w:val="both"/>
              <w:rPr>
                <w:rFonts w:ascii="Liberation Serif" w:eastAsiaTheme="minorHAnsi" w:hAnsi="Liberation Serif" w:cs="Liberation Serif"/>
                <w:b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 xml:space="preserve">Предъявление опыта деятельности педагогической общественности (не менее 1 мероприятия регионального уровня </w:t>
            </w: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в году</w:t>
            </w: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):</w:t>
            </w: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- Областное Августовское педагогическое совещание (секция);</w:t>
            </w: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- Марафон педагогических и управленческих практик;</w:t>
            </w: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- Межрегиональный методический форум;</w:t>
            </w: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 xml:space="preserve">- </w:t>
            </w: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Областное методическое объединение</w:t>
            </w:r>
          </w:p>
        </w:tc>
        <w:tc>
          <w:tcPr>
            <w:tcW w:w="6096" w:type="dxa"/>
          </w:tcPr>
          <w:p w:rsidR="009E09DE" w:rsidRPr="004D0EEC" w:rsidRDefault="009E09DE" w:rsidP="001D46C3">
            <w:pPr>
              <w:pStyle w:val="aa"/>
              <w:spacing w:before="0" w:beforeAutospacing="0" w:after="0" w:afterAutospacing="0" w:line="360" w:lineRule="auto"/>
              <w:ind w:left="144" w:right="141"/>
              <w:jc w:val="both"/>
              <w:rPr>
                <w:rFonts w:ascii="Liberation Serif" w:hAnsi="Liberation Serif" w:cs="Liberation Serif"/>
                <w:b/>
              </w:rPr>
            </w:pPr>
            <w:r w:rsidRPr="004D0EEC">
              <w:rPr>
                <w:rFonts w:ascii="Liberation Serif" w:hAnsi="Liberation Serif" w:cs="Liberation Serif"/>
                <w:b/>
              </w:rPr>
              <w:t>29.08.2025</w:t>
            </w:r>
          </w:p>
          <w:p w:rsidR="009E09DE" w:rsidRPr="004D0EEC" w:rsidRDefault="009E09DE" w:rsidP="009E09DE">
            <w:pPr>
              <w:snapToGrid w:val="0"/>
              <w:ind w:left="144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D0EEC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  <w:t>Августовское областное педагогическое совещание</w:t>
            </w:r>
          </w:p>
          <w:p w:rsidR="009E09DE" w:rsidRPr="004D0EEC" w:rsidRDefault="009E09DE" w:rsidP="009E09DE">
            <w:pPr>
              <w:snapToGrid w:val="0"/>
              <w:ind w:left="144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Презентация деятельности технологических площадок (</w:t>
            </w:r>
            <w:proofErr w:type="spellStart"/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миникванториумов</w:t>
            </w:r>
            <w:proofErr w:type="spellEnd"/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) на выставке </w:t>
            </w:r>
          </w:p>
          <w:p w:rsidR="009E09DE" w:rsidRPr="004D0EEC" w:rsidRDefault="009E09DE" w:rsidP="009E09DE">
            <w:pPr>
              <w:snapToGrid w:val="0"/>
              <w:ind w:left="144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4D0EEC">
              <w:rPr>
                <w:rFonts w:ascii="Liberation Serif" w:eastAsia="Times New Roman" w:hAnsi="Liberation Serif" w:cs="Liberation Serif"/>
                <w:bCs/>
                <w:color w:val="000000"/>
                <w:sz w:val="24"/>
                <w:szCs w:val="24"/>
              </w:rPr>
              <w:t>Локация «Из детского сада в инженеры»</w:t>
            </w:r>
          </w:p>
          <w:p w:rsidR="009E09DE" w:rsidRPr="004D0EEC" w:rsidRDefault="009E09DE" w:rsidP="009E09DE">
            <w:pPr>
              <w:pStyle w:val="aa"/>
              <w:spacing w:before="0" w:beforeAutospacing="0" w:after="0" w:afterAutospacing="0"/>
              <w:ind w:left="144" w:right="283"/>
              <w:jc w:val="both"/>
              <w:rPr>
                <w:rFonts w:ascii="Liberation Serif" w:hAnsi="Liberation Serif" w:cs="Liberation Serif"/>
              </w:rPr>
            </w:pPr>
            <w:r w:rsidRPr="004D0EEC">
              <w:rPr>
                <w:rFonts w:ascii="Liberation Serif" w:hAnsi="Liberation Serif" w:cs="Liberation Serif"/>
              </w:rPr>
              <w:t>Тема выставки «От маленького конструктора к талантливому инженеру»</w:t>
            </w:r>
          </w:p>
          <w:p w:rsidR="009E09DE" w:rsidRPr="004D0EEC" w:rsidRDefault="009E09DE" w:rsidP="009E09DE">
            <w:pPr>
              <w:pStyle w:val="aa"/>
              <w:spacing w:before="0" w:beforeAutospacing="0" w:after="0" w:afterAutospacing="0"/>
              <w:ind w:left="144" w:right="283"/>
              <w:jc w:val="both"/>
              <w:rPr>
                <w:rFonts w:ascii="Liberation Serif" w:hAnsi="Liberation Serif" w:cs="Liberation Serif"/>
              </w:rPr>
            </w:pPr>
            <w:r w:rsidRPr="004D0EEC">
              <w:rPr>
                <w:rFonts w:ascii="Liberation Serif" w:hAnsi="Liberation Serif" w:cs="Liberation Serif"/>
                <w:color w:val="000000"/>
              </w:rPr>
              <w:t xml:space="preserve">Интерактивная лаборатория. </w:t>
            </w:r>
            <w:proofErr w:type="spellStart"/>
            <w:r w:rsidRPr="004D0EEC">
              <w:rPr>
                <w:rFonts w:ascii="Liberation Serif" w:hAnsi="Liberation Serif" w:cs="Liberation Serif"/>
                <w:color w:val="000000"/>
              </w:rPr>
              <w:t>Апробационная</w:t>
            </w:r>
            <w:proofErr w:type="spellEnd"/>
            <w:r w:rsidRPr="004D0EEC">
              <w:rPr>
                <w:rFonts w:ascii="Liberation Serif" w:hAnsi="Liberation Serif" w:cs="Liberation Serif"/>
                <w:color w:val="000000"/>
              </w:rPr>
              <w:t xml:space="preserve"> площадка экспериментальных образцов техники будущего (</w:t>
            </w:r>
            <w:proofErr w:type="spellStart"/>
            <w:r w:rsidRPr="004D0EEC">
              <w:rPr>
                <w:rFonts w:ascii="Liberation Serif" w:hAnsi="Liberation Serif" w:cs="Liberation Serif"/>
                <w:color w:val="000000"/>
              </w:rPr>
              <w:t>Фармлаб</w:t>
            </w:r>
            <w:proofErr w:type="spellEnd"/>
            <w:r w:rsidRPr="004D0EEC">
              <w:rPr>
                <w:rFonts w:ascii="Liberation Serif" w:hAnsi="Liberation Serif" w:cs="Liberation Serif"/>
                <w:color w:val="000000"/>
              </w:rPr>
              <w:t xml:space="preserve"> – мобильная медицинская лаборатория, вездеход-</w:t>
            </w:r>
            <w:proofErr w:type="spellStart"/>
            <w:r w:rsidRPr="004D0EEC">
              <w:rPr>
                <w:rFonts w:ascii="Liberation Serif" w:hAnsi="Liberation Serif" w:cs="Liberation Serif"/>
                <w:color w:val="000000"/>
              </w:rPr>
              <w:t>умномобиль</w:t>
            </w:r>
            <w:proofErr w:type="spellEnd"/>
            <w:r w:rsidRPr="004D0EEC">
              <w:rPr>
                <w:rFonts w:ascii="Liberation Serif" w:hAnsi="Liberation Serif" w:cs="Liberation Serif"/>
                <w:color w:val="000000"/>
              </w:rPr>
              <w:t>, «</w:t>
            </w:r>
            <w:proofErr w:type="spellStart"/>
            <w:r w:rsidRPr="004D0EEC">
              <w:rPr>
                <w:rFonts w:ascii="Liberation Serif" w:hAnsi="Liberation Serif" w:cs="Liberation Serif"/>
                <w:color w:val="000000"/>
              </w:rPr>
              <w:t>Цокор</w:t>
            </w:r>
            <w:proofErr w:type="spellEnd"/>
            <w:r w:rsidRPr="004D0EEC">
              <w:rPr>
                <w:rFonts w:ascii="Liberation Serif" w:hAnsi="Liberation Serif" w:cs="Liberation Serif"/>
                <w:color w:val="000000"/>
              </w:rPr>
              <w:t>» - установка для бурения горных пород, универсальный инопланетный робот-спасатель).</w:t>
            </w:r>
          </w:p>
          <w:p w:rsidR="009E09DE" w:rsidRPr="004D0EEC" w:rsidRDefault="00BF62C7" w:rsidP="009E09DE">
            <w:pPr>
              <w:pStyle w:val="aa"/>
              <w:spacing w:before="0" w:beforeAutospacing="0" w:after="188" w:afterAutospacing="0" w:line="360" w:lineRule="auto"/>
              <w:ind w:left="144" w:right="141"/>
              <w:jc w:val="both"/>
              <w:rPr>
                <w:rFonts w:ascii="Liberation Serif" w:eastAsia="Liberation Serif" w:hAnsi="Liberation Serif" w:cs="Liberation Serif"/>
                <w:color w:val="0563C1" w:themeColor="hyperlink"/>
                <w:u w:val="single"/>
              </w:rPr>
            </w:pPr>
            <w:hyperlink r:id="rId16" w:history="1">
              <w:r w:rsidR="009E09DE" w:rsidRPr="004D0EEC">
                <w:rPr>
                  <w:rStyle w:val="a4"/>
                  <w:rFonts w:ascii="Liberation Serif" w:eastAsia="Liberation Serif" w:hAnsi="Liberation Serif" w:cs="Liberation Serif"/>
                </w:rPr>
                <w:t>https://disk.yandex.com.am/i/vf4d9CtwuP4mUQ</w:t>
              </w:r>
            </w:hyperlink>
          </w:p>
          <w:p w:rsidR="00BA6A60" w:rsidRPr="004D0EEC" w:rsidRDefault="009E09DE" w:rsidP="001D46C3">
            <w:pPr>
              <w:pStyle w:val="aa"/>
              <w:spacing w:before="0" w:beforeAutospacing="0" w:after="0" w:afterAutospacing="0" w:line="360" w:lineRule="auto"/>
              <w:ind w:left="144" w:right="141"/>
              <w:jc w:val="both"/>
              <w:rPr>
                <w:rFonts w:ascii="Liberation Serif" w:hAnsi="Liberation Serif" w:cs="Liberation Serif"/>
                <w:b/>
              </w:rPr>
            </w:pPr>
            <w:r w:rsidRPr="004D0EEC">
              <w:rPr>
                <w:rFonts w:ascii="Liberation Serif" w:hAnsi="Liberation Serif" w:cs="Liberation Serif"/>
                <w:b/>
              </w:rPr>
              <w:t>07.10.2025</w:t>
            </w:r>
          </w:p>
          <w:p w:rsidR="009E09DE" w:rsidRPr="004D0EEC" w:rsidRDefault="009E09DE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Fonts w:ascii="Liberation Serif" w:hAnsi="Liberation Serif" w:cs="Liberation Serif"/>
                <w:color w:val="000000"/>
                <w:szCs w:val="21"/>
                <w:shd w:val="clear" w:color="auto" w:fill="FFFFFF"/>
              </w:rPr>
            </w:pPr>
            <w:r w:rsidRPr="004D0EEC">
              <w:rPr>
                <w:rFonts w:ascii="Liberation Serif" w:hAnsi="Liberation Serif" w:cs="Liberation Serif"/>
                <w:color w:val="000000"/>
                <w:szCs w:val="21"/>
                <w:shd w:val="clear" w:color="auto" w:fill="FFFFFF"/>
              </w:rPr>
              <w:t xml:space="preserve">Областной  </w:t>
            </w:r>
            <w:r w:rsidRPr="004D0EEC">
              <w:rPr>
                <w:rFonts w:ascii="Liberation Serif" w:hAnsi="Liberation Serif" w:cs="Liberation Serif"/>
                <w:b/>
                <w:color w:val="000000"/>
                <w:szCs w:val="21"/>
                <w:shd w:val="clear" w:color="auto" w:fill="FFFFFF"/>
              </w:rPr>
              <w:t>Марафон педагогических и управленческих практик</w:t>
            </w:r>
            <w:r w:rsidRPr="004D0EEC">
              <w:rPr>
                <w:rFonts w:ascii="Liberation Serif" w:hAnsi="Liberation Serif" w:cs="Liberation Serif"/>
                <w:color w:val="000000"/>
                <w:szCs w:val="21"/>
                <w:shd w:val="clear" w:color="auto" w:fill="FFFFFF"/>
              </w:rPr>
              <w:t xml:space="preserve"> по выявлению, поддержке и  развитию способностей талантливых детей и молодежи по теме: «Первые шаги – большие победы: чему учат детские конкурсы» (ГАОУ ДПО СО «ИРО»).</w:t>
            </w:r>
          </w:p>
          <w:p w:rsidR="009E09DE" w:rsidRPr="004D0EEC" w:rsidRDefault="009E09DE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Fonts w:ascii="Liberation Serif" w:hAnsi="Liberation Serif" w:cs="Liberation Serif"/>
              </w:rPr>
            </w:pPr>
            <w:r w:rsidRPr="004D0EEC">
              <w:rPr>
                <w:rFonts w:ascii="Liberation Serif" w:hAnsi="Liberation Serif" w:cs="Liberation Serif"/>
              </w:rPr>
              <w:t>Программа марафона</w:t>
            </w:r>
          </w:p>
          <w:p w:rsidR="009E09DE" w:rsidRPr="004D0EEC" w:rsidRDefault="00BF62C7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Style w:val="a4"/>
                <w:rFonts w:ascii="Liberation Serif" w:eastAsia="Liberation Serif" w:hAnsi="Liberation Serif" w:cs="Liberation Serif"/>
              </w:rPr>
            </w:pPr>
            <w:hyperlink r:id="rId17" w:history="1">
              <w:r w:rsidR="009E09DE" w:rsidRPr="004D0EEC">
                <w:rPr>
                  <w:rStyle w:val="a4"/>
                  <w:rFonts w:ascii="Liberation Serif" w:eastAsia="Liberation Serif" w:hAnsi="Liberation Serif" w:cs="Liberation Serif"/>
                </w:rPr>
                <w:t>https://disk.yandex.ru/i/s7NyACWyBE7aQQ</w:t>
              </w:r>
            </w:hyperlink>
          </w:p>
          <w:p w:rsidR="00F8509C" w:rsidRPr="004D0EEC" w:rsidRDefault="00F8509C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Style w:val="a4"/>
                <w:rFonts w:ascii="Liberation Serif" w:eastAsia="Liberation Serif" w:hAnsi="Liberation Serif" w:cs="Liberation Serif"/>
              </w:rPr>
            </w:pPr>
          </w:p>
          <w:p w:rsidR="00F8509C" w:rsidRPr="004D0EEC" w:rsidRDefault="00F8509C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Style w:val="a4"/>
                <w:rFonts w:ascii="Liberation Serif" w:eastAsia="Liberation Serif" w:hAnsi="Liberation Serif" w:cs="Liberation Serif"/>
              </w:rPr>
            </w:pPr>
          </w:p>
          <w:p w:rsidR="00F8509C" w:rsidRPr="004D0EEC" w:rsidRDefault="00F8509C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Style w:val="a4"/>
                <w:rFonts w:ascii="Liberation Serif" w:eastAsia="Liberation Serif" w:hAnsi="Liberation Serif" w:cs="Liberation Serif"/>
                <w:b/>
                <w:color w:val="auto"/>
                <w:u w:val="none"/>
              </w:rPr>
            </w:pPr>
            <w:r w:rsidRPr="004D0EEC">
              <w:rPr>
                <w:rStyle w:val="a4"/>
                <w:rFonts w:ascii="Liberation Serif" w:eastAsia="Liberation Serif" w:hAnsi="Liberation Serif" w:cs="Liberation Serif"/>
                <w:b/>
                <w:color w:val="auto"/>
                <w:u w:val="none"/>
              </w:rPr>
              <w:lastRenderedPageBreak/>
              <w:t>31.03.2026</w:t>
            </w:r>
          </w:p>
          <w:p w:rsidR="00F8509C" w:rsidRPr="004D0EEC" w:rsidRDefault="00F8509C" w:rsidP="00F8509C">
            <w:pPr>
              <w:ind w:left="286" w:right="283" w:firstLine="142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Представили опыт работы </w:t>
            </w:r>
            <w:r w:rsidRPr="004D0EEC">
              <w:rPr>
                <w:rFonts w:ascii="Liberation Serif" w:hAnsi="Liberation Serif" w:cs="Liberation Serif"/>
                <w:b/>
                <w:sz w:val="24"/>
                <w:szCs w:val="24"/>
              </w:rPr>
              <w:t>на областном методическом объединении</w:t>
            </w:r>
            <w:r w:rsidRPr="004D0EEC">
              <w:rPr>
                <w:rFonts w:ascii="Liberation Serif" w:eastAsia="Calibri" w:hAnsi="Liberation Serif" w:cs="Liberation Serif"/>
                <w:bCs/>
                <w:sz w:val="24"/>
                <w:szCs w:val="24"/>
              </w:rPr>
              <w:t xml:space="preserve"> педагогов ДОО Свердловской области</w:t>
            </w: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«Эффективные практики, современные образовательные технологии </w:t>
            </w:r>
            <w:proofErr w:type="gramStart"/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математической образовательной среды развития ребенка, в том числе во взаимодействии с социальными партнёрами»</w:t>
            </w:r>
          </w:p>
          <w:p w:rsidR="00F8509C" w:rsidRPr="004D0EEC" w:rsidRDefault="00F8509C" w:rsidP="00F8509C">
            <w:pPr>
              <w:ind w:left="286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Программа мероприятия </w:t>
            </w:r>
          </w:p>
          <w:p w:rsidR="00F8509C" w:rsidRPr="004D0EEC" w:rsidRDefault="00BF62C7" w:rsidP="00F8509C">
            <w:pPr>
              <w:ind w:left="286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8" w:history="1">
              <w:r w:rsidR="00F8509C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https://disk.yandex.ru/i/brsyV6hjKm0t6g</w:t>
              </w:r>
            </w:hyperlink>
          </w:p>
          <w:p w:rsidR="00F8509C" w:rsidRPr="004D0EEC" w:rsidRDefault="00F8509C" w:rsidP="00F8509C">
            <w:pPr>
              <w:ind w:left="286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F8509C" w:rsidRPr="004D0EEC" w:rsidRDefault="00BF62C7" w:rsidP="00F8509C">
            <w:pPr>
              <w:ind w:left="286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9" w:history="1">
              <w:r w:rsidR="00F8509C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https://rnp.irro.ru/projects_education/20609/</w:t>
              </w:r>
            </w:hyperlink>
          </w:p>
          <w:p w:rsidR="009E09DE" w:rsidRPr="004D0EEC" w:rsidRDefault="009E09DE" w:rsidP="00F8509C">
            <w:pPr>
              <w:pStyle w:val="aa"/>
              <w:spacing w:before="0" w:beforeAutospacing="0" w:after="0" w:afterAutospacing="0"/>
              <w:ind w:right="141"/>
              <w:jc w:val="both"/>
              <w:rPr>
                <w:rStyle w:val="a4"/>
                <w:rFonts w:ascii="Liberation Serif" w:eastAsia="Liberation Serif" w:hAnsi="Liberation Serif" w:cs="Liberation Serif"/>
              </w:rPr>
            </w:pPr>
          </w:p>
          <w:p w:rsidR="009E09DE" w:rsidRPr="004D0EEC" w:rsidRDefault="009E09DE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Style w:val="a4"/>
                <w:rFonts w:ascii="Liberation Serif" w:eastAsia="Liberation Serif" w:hAnsi="Liberation Serif" w:cs="Liberation Serif"/>
              </w:rPr>
            </w:pPr>
          </w:p>
          <w:p w:rsidR="009E09DE" w:rsidRPr="004D0EEC" w:rsidRDefault="009E09DE" w:rsidP="009E09DE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Fonts w:ascii="Liberation Serif" w:hAnsi="Liberation Serif" w:cs="Liberation Serif"/>
                <w:b/>
              </w:rPr>
            </w:pPr>
            <w:r w:rsidRPr="004D0EEC">
              <w:rPr>
                <w:rFonts w:ascii="Liberation Serif" w:hAnsi="Liberation Serif" w:cs="Liberation Serif"/>
                <w:b/>
              </w:rPr>
              <w:t>28.04.2026 г.</w:t>
            </w:r>
          </w:p>
          <w:p w:rsidR="009E09DE" w:rsidRPr="004D0EEC" w:rsidRDefault="009E09DE" w:rsidP="009E09DE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35 педагогов детских садов МАДОУ д/с «Детство» приняли участие </w:t>
            </w:r>
            <w:r w:rsidRPr="004D0EEC">
              <w:rPr>
                <w:rFonts w:ascii="Liberation Serif" w:hAnsi="Liberation Serif" w:cs="Liberation Serif"/>
                <w:b/>
                <w:sz w:val="24"/>
                <w:szCs w:val="24"/>
                <w:shd w:val="clear" w:color="auto" w:fill="FFFFFF"/>
              </w:rPr>
              <w:t xml:space="preserve">в региональном форуме в г. Нижний Тагил по </w:t>
            </w:r>
            <w:proofErr w:type="gramStart"/>
            <w:r w:rsidRPr="004D0EEC">
              <w:rPr>
                <w:rFonts w:ascii="Liberation Serif" w:hAnsi="Liberation Serif" w:cs="Liberation Serif"/>
                <w:b/>
                <w:sz w:val="24"/>
                <w:szCs w:val="24"/>
                <w:shd w:val="clear" w:color="auto" w:fill="FFFFFF"/>
              </w:rPr>
              <w:t>естественно-научному</w:t>
            </w:r>
            <w:proofErr w:type="gramEnd"/>
            <w:r w:rsidRPr="004D0EEC">
              <w:rPr>
                <w:rFonts w:ascii="Liberation Serif" w:hAnsi="Liberation Serif" w:cs="Liberation Serif"/>
                <w:b/>
                <w:sz w:val="24"/>
                <w:szCs w:val="24"/>
                <w:shd w:val="clear" w:color="auto" w:fill="FFFFFF"/>
              </w:rPr>
              <w:t xml:space="preserve"> образованию дошкольников</w:t>
            </w:r>
            <w:r w:rsidRPr="004D0EEC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«От любознательности к профессии» (представлены 4 интерактивных площадки, 5 мастер-классов и 1 круглый стол)</w:t>
            </w:r>
          </w:p>
          <w:p w:rsidR="009E09DE" w:rsidRPr="004D0EEC" w:rsidRDefault="00BF62C7" w:rsidP="009E09DE">
            <w:pPr>
              <w:ind w:left="286" w:right="283"/>
              <w:jc w:val="both"/>
              <w:rPr>
                <w:rFonts w:ascii="Liberation Serif" w:hAnsi="Liberation Serif" w:cs="Liberation Serif"/>
              </w:rPr>
            </w:pPr>
            <w:hyperlink r:id="rId20" w:history="1">
              <w:r w:rsidR="009E09DE" w:rsidRPr="004D0EEC">
                <w:rPr>
                  <w:rStyle w:val="a4"/>
                  <w:rFonts w:ascii="Liberation Serif" w:hAnsi="Liberation Serif" w:cs="Liberation Serif"/>
                </w:rPr>
                <w:t>https://vk.com/wall-205672120_13283</w:t>
              </w:r>
            </w:hyperlink>
          </w:p>
          <w:p w:rsidR="009E09DE" w:rsidRPr="004D0EEC" w:rsidRDefault="009E09DE" w:rsidP="009E09DE">
            <w:pPr>
              <w:ind w:left="286" w:right="283"/>
              <w:jc w:val="both"/>
              <w:rPr>
                <w:rFonts w:ascii="Liberation Serif" w:hAnsi="Liberation Serif" w:cs="Liberation Serif"/>
              </w:rPr>
            </w:pPr>
          </w:p>
          <w:p w:rsidR="009E09DE" w:rsidRPr="004D0EEC" w:rsidRDefault="009E09DE" w:rsidP="009E09DE">
            <w:pPr>
              <w:ind w:left="286" w:right="283"/>
              <w:jc w:val="both"/>
              <w:rPr>
                <w:rFonts w:ascii="Liberation Serif" w:hAnsi="Liberation Serif" w:cs="Liberation Serif"/>
              </w:rPr>
            </w:pPr>
            <w:r w:rsidRPr="004D0EEC">
              <w:rPr>
                <w:rFonts w:ascii="Liberation Serif" w:hAnsi="Liberation Serif" w:cs="Liberation Serif"/>
              </w:rPr>
              <w:t>Программа мероприятия</w:t>
            </w:r>
          </w:p>
          <w:p w:rsidR="009E09DE" w:rsidRPr="004D0EEC" w:rsidRDefault="00BF62C7" w:rsidP="009E09DE">
            <w:pPr>
              <w:ind w:left="286" w:right="283"/>
              <w:jc w:val="both"/>
              <w:rPr>
                <w:rStyle w:val="a4"/>
                <w:rFonts w:ascii="Liberation Serif" w:hAnsi="Liberation Serif" w:cs="Liberation Serif"/>
              </w:rPr>
            </w:pPr>
            <w:hyperlink r:id="rId21" w:history="1">
              <w:r w:rsidR="009E09DE" w:rsidRPr="004D0EEC">
                <w:rPr>
                  <w:rStyle w:val="a4"/>
                  <w:rFonts w:ascii="Liberation Serif" w:hAnsi="Liberation Serif" w:cs="Liberation Serif"/>
                </w:rPr>
                <w:t>https://disk.yandex.ru/i/GLC2QLZXLwsJgg</w:t>
              </w:r>
            </w:hyperlink>
          </w:p>
          <w:p w:rsidR="00F8509C" w:rsidRPr="004D0EEC" w:rsidRDefault="00F8509C" w:rsidP="009E09DE">
            <w:pPr>
              <w:ind w:left="286" w:right="283"/>
              <w:jc w:val="both"/>
              <w:rPr>
                <w:rStyle w:val="a4"/>
                <w:rFonts w:ascii="Liberation Serif" w:hAnsi="Liberation Serif" w:cs="Liberation Serif"/>
              </w:rPr>
            </w:pPr>
          </w:p>
          <w:p w:rsidR="00F8509C" w:rsidRPr="004D0EEC" w:rsidRDefault="004D0EEC" w:rsidP="009E09DE">
            <w:pPr>
              <w:ind w:left="286" w:right="283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 w:rsidRPr="004D0EEC">
              <w:rPr>
                <w:rFonts w:ascii="Liberation Serif" w:hAnsi="Liberation Serif" w:cs="Liberation Serif"/>
                <w:b/>
                <w:sz w:val="24"/>
              </w:rPr>
              <w:t>05.06.2026</w:t>
            </w:r>
          </w:p>
          <w:p w:rsidR="004D0EEC" w:rsidRPr="004D0EEC" w:rsidRDefault="004D0EEC" w:rsidP="004D0EEC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Педагоги детских садов МАДОУ д/с «Детство» приняли участие  в работе </w:t>
            </w:r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VIII научно-практической конференции Института развития образования в г. Екатеринбург «Дошкольное образование: стратегии развития в современных </w:t>
            </w:r>
            <w:r w:rsidRPr="004D0EEC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условиях» с презентацией опыта работы по инновационным направлениям в </w:t>
            </w:r>
            <w:r w:rsidRPr="004D0EEC">
              <w:rPr>
                <w:rFonts w:ascii="Liberation Serif" w:hAnsi="Liberation Serif" w:cs="Liberation Serif"/>
                <w:sz w:val="24"/>
                <w:szCs w:val="24"/>
              </w:rPr>
              <w:t xml:space="preserve">рамках реализации региональных инновационных площадок: по формированию функциональной грамотности и апробации программы Просвещения родителей)  </w:t>
            </w:r>
            <w:proofErr w:type="gramEnd"/>
          </w:p>
          <w:p w:rsidR="009E09DE" w:rsidRPr="004D0EEC" w:rsidRDefault="00BF62C7" w:rsidP="004D0EEC">
            <w:pPr>
              <w:ind w:left="286" w:right="283"/>
              <w:jc w:val="both"/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  <w:hyperlink r:id="rId22" w:history="1">
              <w:r w:rsidR="004D0EEC" w:rsidRPr="004D0EEC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https://vk.com/wall-205672120_13584</w:t>
              </w:r>
            </w:hyperlink>
          </w:p>
          <w:p w:rsidR="004D0EEC" w:rsidRPr="004D0EEC" w:rsidRDefault="004D0EEC" w:rsidP="004D0EEC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Участие в Региональном проекте «Образовательный тур» (проведение стажировки по теме РИП </w:t>
            </w:r>
          </w:p>
        </w:tc>
        <w:tc>
          <w:tcPr>
            <w:tcW w:w="6096" w:type="dxa"/>
          </w:tcPr>
          <w:p w:rsidR="00AD59D6" w:rsidRPr="00BF2D4E" w:rsidRDefault="00BF2D4E" w:rsidP="00AD59D6">
            <w:pPr>
              <w:spacing w:after="160" w:line="259" w:lineRule="auto"/>
              <w:ind w:right="141"/>
              <w:jc w:val="both"/>
              <w:rPr>
                <w:rFonts w:ascii="Liberation Serif" w:eastAsiaTheme="minorHAnsi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2D4E">
              <w:rPr>
                <w:rFonts w:ascii="Liberation Serif" w:eastAsiaTheme="minorHAnsi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  <w:t>18.12.2026</w:t>
            </w:r>
          </w:p>
          <w:p w:rsidR="00BF2D4E" w:rsidRPr="00BF2D4E" w:rsidRDefault="00BF2D4E" w:rsidP="00BF2D4E">
            <w:pPr>
              <w:ind w:left="144" w:right="283" w:hanging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>Образовательный тур для педагогов Свердловской области и города</w:t>
            </w:r>
            <w:r w:rsidRPr="00BF2D4E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>«Детский сад – пространство возможностей или как растить таланты» (приняли участие 100 педагогов)</w:t>
            </w:r>
          </w:p>
          <w:p w:rsidR="00BF2D4E" w:rsidRDefault="00BF2D4E" w:rsidP="00BF2D4E">
            <w:pPr>
              <w:ind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F2D4E" w:rsidRPr="00BF2D4E" w:rsidRDefault="00BF2D4E" w:rsidP="00BF2D4E">
            <w:pPr>
              <w:ind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>Программа мероприятия</w:t>
            </w:r>
          </w:p>
          <w:p w:rsidR="00BF2D4E" w:rsidRPr="00BF2D4E" w:rsidRDefault="00BF62C7" w:rsidP="00BF2D4E">
            <w:pPr>
              <w:ind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3" w:history="1">
              <w:r w:rsidR="00BF2D4E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https://clc.li/ZoqAX</w:t>
              </w:r>
            </w:hyperlink>
          </w:p>
          <w:p w:rsidR="00BF2D4E" w:rsidRPr="00BF2D4E" w:rsidRDefault="00BF2D4E" w:rsidP="00BF2D4E">
            <w:pPr>
              <w:ind w:left="286" w:right="283" w:firstLine="142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F2D4E" w:rsidRDefault="00BF62C7" w:rsidP="00BF2D4E">
            <w:pPr>
              <w:spacing w:after="160" w:line="259" w:lineRule="auto"/>
              <w:ind w:right="141"/>
              <w:jc w:val="both"/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  <w:hyperlink r:id="rId24" w:history="1">
              <w:r w:rsidR="00BF2D4E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https://rnp.irro.ru/projects_education/20609/</w:t>
              </w:r>
            </w:hyperlink>
          </w:p>
          <w:p w:rsidR="00BF2D4E" w:rsidRDefault="00BF2D4E" w:rsidP="00BF2D4E">
            <w:pPr>
              <w:spacing w:after="160" w:line="259" w:lineRule="auto"/>
              <w:ind w:right="141"/>
              <w:jc w:val="both"/>
              <w:rPr>
                <w:rFonts w:ascii="Liberation Serif" w:eastAsiaTheme="minorHAnsi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2D4E">
              <w:rPr>
                <w:rFonts w:ascii="Liberation Serif" w:eastAsiaTheme="minorHAnsi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  <w:t>13.05.2026</w:t>
            </w:r>
          </w:p>
          <w:p w:rsidR="00BF2D4E" w:rsidRDefault="00BF2D4E" w:rsidP="00BF2D4E">
            <w:pPr>
              <w:ind w:left="286" w:right="283"/>
              <w:jc w:val="both"/>
              <w:rPr>
                <w:rFonts w:ascii="Liberation Serif" w:hAnsi="Liberation Serif" w:cs="Liberation Serif"/>
                <w:color w:val="1A1A1A"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color w:val="1A1A1A"/>
                <w:sz w:val="24"/>
                <w:szCs w:val="24"/>
              </w:rPr>
              <w:t xml:space="preserve">В детском саду № 32 МАДОУ д\с  «Детство» прошёл образовательный тур «Познаём мир с роботами» в рамках реализации региональной инновационной площадки по формированию предпосылок функциональной грамотности детей дошкольного возраста в условиях </w:t>
            </w:r>
            <w:proofErr w:type="spellStart"/>
            <w:r w:rsidRPr="00BF2D4E">
              <w:rPr>
                <w:rFonts w:ascii="Liberation Serif" w:hAnsi="Liberation Serif" w:cs="Liberation Serif"/>
                <w:color w:val="1A1A1A"/>
                <w:sz w:val="24"/>
                <w:szCs w:val="24"/>
              </w:rPr>
              <w:t>миникванториумов</w:t>
            </w:r>
            <w:proofErr w:type="spellEnd"/>
          </w:p>
          <w:p w:rsidR="00BF2D4E" w:rsidRPr="00BF2D4E" w:rsidRDefault="00BF2D4E" w:rsidP="00BF2D4E">
            <w:pPr>
              <w:ind w:left="286" w:right="283"/>
              <w:jc w:val="both"/>
              <w:rPr>
                <w:rFonts w:ascii="Liberation Serif" w:hAnsi="Liberation Serif" w:cs="Liberation Serif"/>
                <w:color w:val="1A1A1A"/>
                <w:sz w:val="24"/>
                <w:szCs w:val="24"/>
              </w:rPr>
            </w:pPr>
          </w:p>
          <w:p w:rsidR="00BF2D4E" w:rsidRPr="00BF2D4E" w:rsidRDefault="00BF62C7" w:rsidP="00BF2D4E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5" w:history="1">
              <w:r w:rsidR="00BF2D4E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https://vk.com/wall-205672120_13178</w:t>
              </w:r>
            </w:hyperlink>
          </w:p>
          <w:p w:rsidR="00BF2D4E" w:rsidRPr="00BF2D4E" w:rsidRDefault="00BF2D4E" w:rsidP="00BF2D4E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F2D4E" w:rsidRDefault="00BF62C7" w:rsidP="00BF2D4E">
            <w:pPr>
              <w:ind w:left="286" w:right="283"/>
              <w:jc w:val="both"/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  <w:hyperlink r:id="rId26" w:history="1">
              <w:r w:rsidR="00BF2D4E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https://rnp.irro.ru/projects_education/20609/</w:t>
              </w:r>
            </w:hyperlink>
          </w:p>
          <w:p w:rsidR="00BF2D4E" w:rsidRPr="00BF2D4E" w:rsidRDefault="00BF2D4E" w:rsidP="00BF2D4E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F2D4E" w:rsidRPr="00BF2D4E" w:rsidRDefault="00BF2D4E" w:rsidP="00BF2D4E">
            <w:pPr>
              <w:spacing w:after="160" w:line="259" w:lineRule="auto"/>
              <w:ind w:right="141"/>
              <w:jc w:val="both"/>
              <w:rPr>
                <w:rFonts w:ascii="Liberation Serif" w:eastAsiaTheme="minorHAnsi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FF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Участие в проведении образовательных событий (</w:t>
            </w:r>
            <w:proofErr w:type="spellStart"/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вебинаров</w:t>
            </w:r>
            <w:proofErr w:type="spellEnd"/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, семинаров, конференций) по направлению деятельности РИП</w:t>
            </w:r>
          </w:p>
        </w:tc>
        <w:tc>
          <w:tcPr>
            <w:tcW w:w="6096" w:type="dxa"/>
          </w:tcPr>
          <w:p w:rsidR="00BA6A60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Дата, событие, участник, статус (форма участия)</w:t>
            </w:r>
          </w:p>
          <w:p w:rsidR="00BF2D4E" w:rsidRDefault="00BF2D4E" w:rsidP="00BF2D4E">
            <w:pPr>
              <w:ind w:left="144" w:right="283"/>
              <w:jc w:val="both"/>
              <w:rPr>
                <w:color w:val="000000"/>
                <w:sz w:val="24"/>
                <w:szCs w:val="21"/>
                <w:shd w:val="clear" w:color="auto" w:fill="FFFFFF"/>
              </w:rPr>
            </w:pPr>
          </w:p>
          <w:p w:rsidR="00BF2D4E" w:rsidRPr="00BF2D4E" w:rsidRDefault="00BF2D4E" w:rsidP="00BF2D4E">
            <w:pPr>
              <w:ind w:left="144" w:right="283"/>
              <w:jc w:val="both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2D4E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  <w:t>30.10.2025</w:t>
            </w:r>
          </w:p>
          <w:p w:rsidR="00BF2D4E" w:rsidRDefault="00BF2D4E" w:rsidP="00BF2D4E">
            <w:pPr>
              <w:ind w:left="144" w:right="28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вебинаре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Всероссийского </w:t>
            </w: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проекта «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Взаимообучение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городов» в рамках региональной инновационной площадки педагоги МАДОУ д/с «Детство» представили опыт работы по формированию </w:t>
            </w:r>
            <w:proofErr w:type="gram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естественно-научной</w:t>
            </w:r>
            <w:proofErr w:type="gram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грамотности у дошкольников.</w:t>
            </w:r>
          </w:p>
          <w:p w:rsidR="00BF2D4E" w:rsidRPr="00BF2D4E" w:rsidRDefault="00BF2D4E" w:rsidP="00BF2D4E">
            <w:pPr>
              <w:ind w:left="144" w:right="28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Форма - дистанционная</w:t>
            </w:r>
          </w:p>
          <w:p w:rsidR="00BF2D4E" w:rsidRPr="00BF2D4E" w:rsidRDefault="00BF2D4E" w:rsidP="00BF2D4E">
            <w:pPr>
              <w:ind w:left="144" w:right="283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 xml:space="preserve">Программа </w:t>
            </w:r>
            <w:proofErr w:type="spellStart"/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>вебинара</w:t>
            </w:r>
            <w:proofErr w:type="spellEnd"/>
          </w:p>
          <w:p w:rsidR="00BF2D4E" w:rsidRPr="00BF2D4E" w:rsidRDefault="00BF62C7" w:rsidP="00BF2D4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7" w:history="1">
              <w:r w:rsidR="00BF2D4E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https://disk.yandex.ru/i/4t63p9CnP1WG5Q</w:t>
              </w:r>
            </w:hyperlink>
          </w:p>
          <w:p w:rsidR="00BF2D4E" w:rsidRPr="00BF2D4E" w:rsidRDefault="00BF2D4E" w:rsidP="00BF2D4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F2D4E" w:rsidRDefault="00BF62C7" w:rsidP="00BF2D4E">
            <w:pPr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  <w:hyperlink r:id="rId28" w:history="1">
              <w:r w:rsidR="00BF2D4E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https://rnp.irro.ru/projects_education/20609/</w:t>
              </w:r>
            </w:hyperlink>
          </w:p>
          <w:p w:rsidR="00281AB9" w:rsidRDefault="00281AB9" w:rsidP="00BF2D4E">
            <w:pPr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</w:p>
          <w:p w:rsidR="00281AB9" w:rsidRDefault="00281AB9" w:rsidP="00BF2D4E">
            <w:pPr>
              <w:rPr>
                <w:rStyle w:val="a4"/>
                <w:rFonts w:ascii="Liberation Serif" w:hAnsi="Liberation Serif" w:cs="Liberation Serif"/>
                <w:b/>
                <w:color w:val="auto"/>
                <w:sz w:val="24"/>
                <w:szCs w:val="24"/>
                <w:u w:val="none"/>
              </w:rPr>
            </w:pPr>
            <w:r w:rsidRPr="00281AB9">
              <w:rPr>
                <w:rStyle w:val="a4"/>
                <w:rFonts w:ascii="Liberation Serif" w:hAnsi="Liberation Serif" w:cs="Liberation Serif"/>
                <w:b/>
                <w:color w:val="auto"/>
                <w:sz w:val="24"/>
                <w:szCs w:val="24"/>
                <w:u w:val="none"/>
              </w:rPr>
              <w:t>13.11.2025</w:t>
            </w:r>
          </w:p>
          <w:p w:rsidR="00281AB9" w:rsidRDefault="00281AB9" w:rsidP="00281AB9">
            <w:pPr>
              <w:rPr>
                <w:rFonts w:ascii="Liberation Serif" w:hAnsi="Liberation Serif" w:cs="Liberation Serif"/>
                <w:sz w:val="24"/>
              </w:rPr>
            </w:pPr>
            <w:r w:rsidRPr="00281AB9">
              <w:rPr>
                <w:rFonts w:ascii="Liberation Serif" w:hAnsi="Liberation Serif" w:cs="Liberation Serif"/>
                <w:sz w:val="24"/>
              </w:rPr>
              <w:t>«Школа молодого педагога» по теме: "</w:t>
            </w:r>
            <w:proofErr w:type="gramStart"/>
            <w:r w:rsidRPr="00281AB9">
              <w:rPr>
                <w:rFonts w:ascii="Liberation Serif" w:hAnsi="Liberation Serif" w:cs="Liberation Serif"/>
                <w:sz w:val="24"/>
              </w:rPr>
              <w:t>Естественно-научное</w:t>
            </w:r>
            <w:proofErr w:type="gramEnd"/>
            <w:r w:rsidRPr="00281AB9">
              <w:rPr>
                <w:rFonts w:ascii="Liberation Serif" w:hAnsi="Liberation Serif" w:cs="Liberation Serif"/>
                <w:sz w:val="24"/>
              </w:rPr>
              <w:t xml:space="preserve"> образование дошкольников: вопросы и ответы"</w:t>
            </w:r>
          </w:p>
          <w:p w:rsidR="00281AB9" w:rsidRPr="00281AB9" w:rsidRDefault="00281AB9" w:rsidP="00281AB9">
            <w:pPr>
              <w:rPr>
                <w:rFonts w:ascii="Liberation Serif" w:hAnsi="Liberation Serif" w:cs="Liberation Serif"/>
                <w:sz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</w:rPr>
              <w:t>Форма-очное</w:t>
            </w:r>
            <w:proofErr w:type="gramEnd"/>
            <w:r>
              <w:rPr>
                <w:rFonts w:ascii="Liberation Serif" w:hAnsi="Liberation Serif" w:cs="Liberation Serif"/>
                <w:sz w:val="24"/>
              </w:rPr>
              <w:t xml:space="preserve"> </w:t>
            </w:r>
          </w:p>
          <w:p w:rsidR="00281AB9" w:rsidRPr="00281AB9" w:rsidRDefault="00BF62C7" w:rsidP="00281AB9">
            <w:pPr>
              <w:rPr>
                <w:rStyle w:val="a4"/>
                <w:rFonts w:ascii="Liberation Serif" w:hAnsi="Liberation Serif" w:cs="Liberation Serif"/>
                <w:sz w:val="24"/>
              </w:rPr>
            </w:pPr>
            <w:hyperlink r:id="rId29" w:history="1">
              <w:r w:rsidR="00281AB9" w:rsidRPr="00281AB9">
                <w:rPr>
                  <w:rStyle w:val="a4"/>
                  <w:rFonts w:ascii="Liberation Serif" w:hAnsi="Liberation Serif" w:cs="Liberation Serif"/>
                  <w:sz w:val="24"/>
                </w:rPr>
                <w:t>https://vk.com/wall-205672120_9366</w:t>
              </w:r>
            </w:hyperlink>
          </w:p>
          <w:p w:rsidR="00281AB9" w:rsidRPr="00281AB9" w:rsidRDefault="00281AB9" w:rsidP="00281AB9">
            <w:pPr>
              <w:rPr>
                <w:rStyle w:val="a4"/>
                <w:rFonts w:ascii="Liberation Serif" w:hAnsi="Liberation Serif" w:cs="Liberation Serif"/>
                <w:sz w:val="24"/>
              </w:rPr>
            </w:pPr>
          </w:p>
          <w:p w:rsidR="00281AB9" w:rsidRPr="00281AB9" w:rsidRDefault="00BF62C7" w:rsidP="00281AB9">
            <w:pPr>
              <w:rPr>
                <w:rFonts w:ascii="Liberation Serif" w:hAnsi="Liberation Serif" w:cs="Liberation Serif"/>
                <w:sz w:val="24"/>
              </w:rPr>
            </w:pPr>
            <w:hyperlink r:id="rId30" w:history="1">
              <w:r w:rsidR="00281AB9" w:rsidRPr="00281AB9">
                <w:rPr>
                  <w:rStyle w:val="a4"/>
                  <w:rFonts w:ascii="Liberation Serif" w:hAnsi="Liberation Serif" w:cs="Liberation Serif"/>
                  <w:sz w:val="24"/>
                </w:rPr>
                <w:t>https://rnp.irro.ru/projects_education/20609/</w:t>
              </w:r>
            </w:hyperlink>
          </w:p>
          <w:p w:rsidR="00BF2D4E" w:rsidRDefault="00BF2D4E" w:rsidP="00BF2D4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F2D4E" w:rsidRPr="00BF2D4E" w:rsidRDefault="00BF2D4E" w:rsidP="00BF2D4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b/>
                <w:sz w:val="24"/>
                <w:szCs w:val="24"/>
              </w:rPr>
              <w:t>30.04.2026</w:t>
            </w:r>
          </w:p>
          <w:p w:rsidR="00BF2D4E" w:rsidRDefault="00BF2D4E" w:rsidP="00BF2D4E">
            <w:pPr>
              <w:ind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вебинаре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Всероссийского </w:t>
            </w: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проекта «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Взаимообучение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городов» </w:t>
            </w:r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>МАДОУ д/с «Детство» представили опыт работы по теме: «</w:t>
            </w:r>
            <w:proofErr w:type="spellStart"/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>Медиасреда</w:t>
            </w:r>
            <w:proofErr w:type="spellEnd"/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 детском саду» </w:t>
            </w:r>
          </w:p>
          <w:p w:rsidR="00BF2D4E" w:rsidRPr="00BF2D4E" w:rsidRDefault="00BF2D4E" w:rsidP="00BF2D4E">
            <w:pPr>
              <w:ind w:right="28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Форма - дистанционная</w:t>
            </w:r>
          </w:p>
          <w:p w:rsidR="00BF2D4E" w:rsidRPr="00BF2D4E" w:rsidRDefault="00BF2D4E" w:rsidP="00BF2D4E">
            <w:pPr>
              <w:ind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>Программа мероприятия</w:t>
            </w:r>
          </w:p>
          <w:p w:rsidR="00BF2D4E" w:rsidRPr="00BF2D4E" w:rsidRDefault="00BF62C7" w:rsidP="00BF2D4E">
            <w:pPr>
              <w:ind w:left="34"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hyperlink r:id="rId31" w:history="1">
              <w:r w:rsidR="00BF2D4E" w:rsidRPr="00BF2D4E">
                <w:rPr>
                  <w:rStyle w:val="a4"/>
                  <w:rFonts w:ascii="Liberation Serif" w:hAnsi="Liberation Serif" w:cs="Liberation Serif"/>
                  <w:bCs/>
                  <w:sz w:val="24"/>
                  <w:szCs w:val="24"/>
                </w:rPr>
                <w:t>https://disk.yandex.ru/i/3MtsEz4pm-i6Dg</w:t>
              </w:r>
            </w:hyperlink>
          </w:p>
          <w:p w:rsidR="00BF2D4E" w:rsidRPr="00BF2D4E" w:rsidRDefault="00BF2D4E" w:rsidP="00BF2D4E">
            <w:pPr>
              <w:ind w:left="34"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BF2D4E" w:rsidRDefault="00BF62C7" w:rsidP="00BF2D4E">
            <w:pPr>
              <w:ind w:left="34" w:right="283"/>
              <w:jc w:val="both"/>
              <w:rPr>
                <w:rStyle w:val="a4"/>
                <w:rFonts w:ascii="Liberation Serif" w:hAnsi="Liberation Serif" w:cs="Liberation Serif"/>
                <w:bCs/>
                <w:sz w:val="24"/>
                <w:szCs w:val="24"/>
              </w:rPr>
            </w:pPr>
            <w:hyperlink r:id="rId32" w:history="1">
              <w:r w:rsidR="00BF2D4E" w:rsidRPr="00BF2D4E">
                <w:rPr>
                  <w:rStyle w:val="a4"/>
                  <w:rFonts w:ascii="Liberation Serif" w:hAnsi="Liberation Serif" w:cs="Liberation Serif"/>
                  <w:bCs/>
                  <w:sz w:val="24"/>
                  <w:szCs w:val="24"/>
                </w:rPr>
                <w:t>https://rnp.irro.ru/projects_education/20609/</w:t>
              </w:r>
            </w:hyperlink>
          </w:p>
          <w:p w:rsidR="00281AB9" w:rsidRPr="00BF2D4E" w:rsidRDefault="00281AB9" w:rsidP="00BF2D4E">
            <w:pPr>
              <w:ind w:left="34"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BF2D4E" w:rsidRPr="00BF2D4E" w:rsidRDefault="00BF2D4E" w:rsidP="00BF2D4E">
            <w:pPr>
              <w:ind w:left="3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  <w:p w:rsidR="00BF2D4E" w:rsidRPr="004D0EEC" w:rsidRDefault="00BF2D4E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spacing w:after="200" w:line="276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Участие в мероприятиях, организуемых партнёрами ИРО в рамках реализации межрегиональных соглашений о сотрудничестве (не менее 1 в год)</w:t>
            </w:r>
          </w:p>
        </w:tc>
        <w:tc>
          <w:tcPr>
            <w:tcW w:w="6096" w:type="dxa"/>
          </w:tcPr>
          <w:p w:rsidR="006C5619" w:rsidRPr="004D0EEC" w:rsidRDefault="006C5619" w:rsidP="006C5619">
            <w:pPr>
              <w:pStyle w:val="aa"/>
              <w:spacing w:before="0" w:beforeAutospacing="0" w:after="0" w:afterAutospacing="0"/>
              <w:ind w:left="144" w:right="141"/>
              <w:jc w:val="both"/>
              <w:rPr>
                <w:rFonts w:ascii="Liberation Serif" w:hAnsi="Liberation Serif" w:cs="Liberation Serif"/>
                <w:b/>
              </w:rPr>
            </w:pPr>
            <w:r w:rsidRPr="004D0EEC">
              <w:rPr>
                <w:rFonts w:ascii="Liberation Serif" w:hAnsi="Liberation Serif" w:cs="Liberation Serif"/>
                <w:b/>
              </w:rPr>
              <w:t>28.04.2026 г.</w:t>
            </w:r>
          </w:p>
          <w:p w:rsidR="006C5619" w:rsidRDefault="006C5619" w:rsidP="006C5619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4D0EEC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35 педагогов детских садов МАДОУ д/с «Детство» приняли участие </w:t>
            </w:r>
            <w:r w:rsidRPr="004D0EEC">
              <w:rPr>
                <w:rFonts w:ascii="Liberation Serif" w:hAnsi="Liberation Serif" w:cs="Liberation Serif"/>
                <w:b/>
                <w:sz w:val="24"/>
                <w:szCs w:val="24"/>
                <w:shd w:val="clear" w:color="auto" w:fill="FFFFFF"/>
              </w:rPr>
              <w:t xml:space="preserve">в региональном форуме в г. Нижний Тагил по </w:t>
            </w:r>
            <w:proofErr w:type="gramStart"/>
            <w:r w:rsidRPr="004D0EEC">
              <w:rPr>
                <w:rFonts w:ascii="Liberation Serif" w:hAnsi="Liberation Serif" w:cs="Liberation Serif"/>
                <w:b/>
                <w:sz w:val="24"/>
                <w:szCs w:val="24"/>
                <w:shd w:val="clear" w:color="auto" w:fill="FFFFFF"/>
              </w:rPr>
              <w:t>естественно-научному</w:t>
            </w:r>
            <w:proofErr w:type="gramEnd"/>
            <w:r w:rsidRPr="004D0EEC">
              <w:rPr>
                <w:rFonts w:ascii="Liberation Serif" w:hAnsi="Liberation Serif" w:cs="Liberation Serif"/>
                <w:b/>
                <w:sz w:val="24"/>
                <w:szCs w:val="24"/>
                <w:shd w:val="clear" w:color="auto" w:fill="FFFFFF"/>
              </w:rPr>
              <w:t xml:space="preserve"> образованию дошкольников</w:t>
            </w:r>
            <w:r w:rsidRPr="004D0EEC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«От любознательности к профессии» (представлены 4 интерактивных площадки, 5 мастер-классов и 1 круглый стол)</w:t>
            </w:r>
          </w:p>
          <w:p w:rsidR="006C5619" w:rsidRDefault="006C5619" w:rsidP="006C5619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6C5619">
              <w:rPr>
                <w:rFonts w:ascii="Liberation Serif" w:hAnsi="Liberation Serif" w:cs="Liberation Serif"/>
                <w:sz w:val="24"/>
                <w:szCs w:val="24"/>
                <w:u w:val="single"/>
                <w:shd w:val="clear" w:color="auto" w:fill="FFFFFF"/>
              </w:rPr>
              <w:t>Организаторы:</w:t>
            </w:r>
            <w:r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управление образования Администрации города Нижний Тагил, МАНОУ Нижнетагильской «Дом учителя»</w:t>
            </w:r>
          </w:p>
          <w:p w:rsidR="006C5619" w:rsidRPr="004D0EEC" w:rsidRDefault="006C5619" w:rsidP="006C5619">
            <w:pPr>
              <w:ind w:left="286" w:right="28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6C5619" w:rsidRPr="006C5619" w:rsidRDefault="00BF62C7" w:rsidP="006C5619">
            <w:pPr>
              <w:ind w:left="286" w:right="283"/>
              <w:jc w:val="both"/>
              <w:rPr>
                <w:rFonts w:ascii="Liberation Serif" w:hAnsi="Liberation Serif" w:cs="Liberation Serif"/>
                <w:sz w:val="22"/>
              </w:rPr>
            </w:pPr>
            <w:hyperlink r:id="rId33" w:history="1">
              <w:r w:rsidR="006C5619" w:rsidRPr="006C5619">
                <w:rPr>
                  <w:rStyle w:val="a4"/>
                  <w:rFonts w:ascii="Liberation Serif" w:hAnsi="Liberation Serif" w:cs="Liberation Serif"/>
                  <w:sz w:val="22"/>
                </w:rPr>
                <w:t>https://vk.com/wall-205672120_13283</w:t>
              </w:r>
            </w:hyperlink>
          </w:p>
          <w:p w:rsidR="006C5619" w:rsidRPr="006C5619" w:rsidRDefault="006C5619" w:rsidP="006C5619">
            <w:pPr>
              <w:ind w:left="286" w:right="283"/>
              <w:jc w:val="both"/>
              <w:rPr>
                <w:rFonts w:ascii="Liberation Serif" w:hAnsi="Liberation Serif" w:cs="Liberation Serif"/>
                <w:sz w:val="22"/>
              </w:rPr>
            </w:pPr>
          </w:p>
          <w:p w:rsidR="006C5619" w:rsidRPr="006C5619" w:rsidRDefault="006C5619" w:rsidP="006C5619">
            <w:pPr>
              <w:ind w:left="286" w:right="283"/>
              <w:jc w:val="both"/>
              <w:rPr>
                <w:rFonts w:ascii="Liberation Serif" w:hAnsi="Liberation Serif" w:cs="Liberation Serif"/>
                <w:sz w:val="22"/>
              </w:rPr>
            </w:pPr>
            <w:r w:rsidRPr="006C5619">
              <w:rPr>
                <w:rFonts w:ascii="Liberation Serif" w:hAnsi="Liberation Serif" w:cs="Liberation Serif"/>
                <w:sz w:val="22"/>
              </w:rPr>
              <w:t>Программа мероприятия</w:t>
            </w:r>
          </w:p>
          <w:p w:rsidR="006C5619" w:rsidRPr="006C5619" w:rsidRDefault="00BF62C7" w:rsidP="006C5619">
            <w:pPr>
              <w:ind w:left="286" w:right="283"/>
              <w:jc w:val="both"/>
              <w:rPr>
                <w:rStyle w:val="a4"/>
                <w:rFonts w:ascii="Liberation Serif" w:hAnsi="Liberation Serif" w:cs="Liberation Serif"/>
                <w:sz w:val="22"/>
              </w:rPr>
            </w:pPr>
            <w:hyperlink r:id="rId34" w:history="1">
              <w:r w:rsidR="006C5619" w:rsidRPr="006C5619">
                <w:rPr>
                  <w:rStyle w:val="a4"/>
                  <w:rFonts w:ascii="Liberation Serif" w:hAnsi="Liberation Serif" w:cs="Liberation Serif"/>
                  <w:sz w:val="22"/>
                </w:rPr>
                <w:t>https://disk.yandex.ru/i/GLC2QLZXLwsJgg</w:t>
              </w:r>
            </w:hyperlink>
          </w:p>
          <w:p w:rsidR="00ED5DE7" w:rsidRPr="004D0EEC" w:rsidRDefault="00ED5DE7" w:rsidP="00281AB9">
            <w:pPr>
              <w:ind w:left="144" w:right="283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spacing w:after="200" w:line="276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 xml:space="preserve">Мероприятия (события), организатором которых выступала региональная инновационная площадка по своему направлению за 2024-2025, 2025-2026, 2026-2027 </w:t>
            </w:r>
            <w:proofErr w:type="spellStart"/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уч.годы</w:t>
            </w:r>
            <w:proofErr w:type="spellEnd"/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 xml:space="preserve"> (муниципальный и межмуниципальный уровень)</w:t>
            </w:r>
          </w:p>
        </w:tc>
        <w:tc>
          <w:tcPr>
            <w:tcW w:w="6096" w:type="dxa"/>
          </w:tcPr>
          <w:p w:rsidR="00ED5DE7" w:rsidRPr="00BD4ABC" w:rsidRDefault="00ED5DE7" w:rsidP="00ED5DE7">
            <w:pPr>
              <w:pStyle w:val="a5"/>
              <w:ind w:left="286" w:right="283" w:firstLine="0"/>
              <w:rPr>
                <w:sz w:val="24"/>
              </w:rPr>
            </w:pPr>
            <w:r w:rsidRPr="00BD4ABC">
              <w:rPr>
                <w:sz w:val="24"/>
              </w:rPr>
              <w:t>12.02.2025</w:t>
            </w:r>
          </w:p>
          <w:p w:rsidR="00ED5DE7" w:rsidRPr="00BD4ABC" w:rsidRDefault="00ED5DE7" w:rsidP="00ED5DE7">
            <w:pPr>
              <w:pStyle w:val="a5"/>
              <w:ind w:left="54" w:right="283" w:firstLine="232"/>
              <w:rPr>
                <w:sz w:val="24"/>
              </w:rPr>
            </w:pPr>
            <w:r w:rsidRPr="00BD4ABC">
              <w:rPr>
                <w:sz w:val="24"/>
              </w:rPr>
              <w:t>Конкурс детско-взрослых проектов «От маленького конструктора к талантливому инженеру» совместно с АО «НПК «Уралвагонзавод» во Дворце культуры им. И.В.Окунева</w:t>
            </w:r>
          </w:p>
          <w:p w:rsidR="00ED5DE7" w:rsidRPr="00BD4ABC" w:rsidRDefault="00BF62C7" w:rsidP="00ED5DE7">
            <w:pPr>
              <w:pStyle w:val="a5"/>
              <w:ind w:left="286" w:right="283" w:firstLine="0"/>
              <w:rPr>
                <w:sz w:val="24"/>
              </w:rPr>
            </w:pPr>
            <w:hyperlink r:id="rId35" w:history="1">
              <w:r w:rsidR="00ED5DE7" w:rsidRPr="00BD4ABC">
                <w:rPr>
                  <w:rStyle w:val="a4"/>
                  <w:sz w:val="24"/>
                </w:rPr>
                <w:t>https://clck.ru/3NeYaR</w:t>
              </w:r>
            </w:hyperlink>
          </w:p>
          <w:p w:rsidR="00ED5DE7" w:rsidRDefault="00ED5DE7" w:rsidP="00ED5DE7">
            <w:pPr>
              <w:pStyle w:val="a5"/>
              <w:ind w:left="286" w:right="283" w:firstLine="0"/>
              <w:rPr>
                <w:sz w:val="22"/>
              </w:rPr>
            </w:pPr>
          </w:p>
          <w:p w:rsidR="00BD4ABC" w:rsidRPr="00BF2D4E" w:rsidRDefault="00BD4ABC" w:rsidP="00BD4ABC">
            <w:pPr>
              <w:ind w:left="144" w:right="283"/>
              <w:jc w:val="both"/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2D4E">
              <w:rPr>
                <w:rFonts w:ascii="Liberation Serif" w:hAnsi="Liberation Serif" w:cs="Liberation Serif"/>
                <w:b/>
                <w:color w:val="000000"/>
                <w:sz w:val="24"/>
                <w:szCs w:val="24"/>
                <w:shd w:val="clear" w:color="auto" w:fill="FFFFFF"/>
              </w:rPr>
              <w:t>30.10.2025</w:t>
            </w:r>
          </w:p>
          <w:p w:rsidR="00BD4ABC" w:rsidRDefault="00BD4ABC" w:rsidP="00BD4ABC">
            <w:pPr>
              <w:ind w:left="144" w:right="28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вебинаре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Всероссийского </w:t>
            </w: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проекта «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Взаимообучение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городов» в рамках региональной инновационной площадки педагоги МАДОУ д/с «Детство» представили опыт работы по формированию </w:t>
            </w:r>
            <w:proofErr w:type="gram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естественно-научной</w:t>
            </w:r>
            <w:proofErr w:type="gram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грамотности у </w:t>
            </w: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>дошкольников.</w:t>
            </w:r>
          </w:p>
          <w:p w:rsidR="00BD4ABC" w:rsidRPr="00BF2D4E" w:rsidRDefault="00BD4ABC" w:rsidP="00BD4ABC">
            <w:pPr>
              <w:ind w:left="144" w:right="28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Форма - дистанционная</w:t>
            </w:r>
          </w:p>
          <w:p w:rsidR="00BD4ABC" w:rsidRPr="00BF2D4E" w:rsidRDefault="00BD4ABC" w:rsidP="00BD4ABC">
            <w:pPr>
              <w:ind w:left="144" w:right="283"/>
              <w:rPr>
                <w:rFonts w:ascii="Liberation Serif" w:hAnsi="Liberation Serif" w:cs="Liberation Serif"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 xml:space="preserve">Программа </w:t>
            </w:r>
            <w:proofErr w:type="spellStart"/>
            <w:r w:rsidRPr="00BF2D4E">
              <w:rPr>
                <w:rFonts w:ascii="Liberation Serif" w:hAnsi="Liberation Serif" w:cs="Liberation Serif"/>
                <w:sz w:val="24"/>
                <w:szCs w:val="24"/>
              </w:rPr>
              <w:t>вебинара</w:t>
            </w:r>
            <w:proofErr w:type="spellEnd"/>
          </w:p>
          <w:p w:rsidR="00BD4ABC" w:rsidRPr="00BF2D4E" w:rsidRDefault="00BF62C7" w:rsidP="00BD4A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36" w:history="1">
              <w:r w:rsidR="00BD4ABC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https://disk.yandex.ru/i/4t63p9CnP1WG5Q</w:t>
              </w:r>
            </w:hyperlink>
          </w:p>
          <w:p w:rsidR="00BD4ABC" w:rsidRPr="00BF2D4E" w:rsidRDefault="00BD4ABC" w:rsidP="00BD4AB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D4ABC" w:rsidRDefault="00BF62C7" w:rsidP="00BD4ABC">
            <w:pPr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  <w:hyperlink r:id="rId37" w:history="1">
              <w:r w:rsidR="00BD4ABC" w:rsidRPr="00BF2D4E">
                <w:rPr>
                  <w:rStyle w:val="a4"/>
                  <w:rFonts w:ascii="Liberation Serif" w:hAnsi="Liberation Serif" w:cs="Liberation Serif"/>
                  <w:sz w:val="24"/>
                  <w:szCs w:val="24"/>
                </w:rPr>
                <w:t>https://rnp.irro.ru/projects_education/20609/</w:t>
              </w:r>
            </w:hyperlink>
          </w:p>
          <w:p w:rsidR="00BD4ABC" w:rsidRDefault="00BD4ABC" w:rsidP="00BD4ABC">
            <w:pPr>
              <w:rPr>
                <w:rStyle w:val="a4"/>
                <w:rFonts w:ascii="Liberation Serif" w:hAnsi="Liberation Serif" w:cs="Liberation Serif"/>
                <w:sz w:val="24"/>
                <w:szCs w:val="24"/>
              </w:rPr>
            </w:pPr>
          </w:p>
          <w:p w:rsidR="00BD4ABC" w:rsidRDefault="00BD4ABC" w:rsidP="00BD4ABC">
            <w:pPr>
              <w:rPr>
                <w:rStyle w:val="a4"/>
                <w:rFonts w:ascii="Liberation Serif" w:hAnsi="Liberation Serif" w:cs="Liberation Serif"/>
                <w:b/>
                <w:color w:val="auto"/>
                <w:sz w:val="24"/>
                <w:szCs w:val="24"/>
                <w:u w:val="none"/>
              </w:rPr>
            </w:pPr>
            <w:r w:rsidRPr="00281AB9">
              <w:rPr>
                <w:rStyle w:val="a4"/>
                <w:rFonts w:ascii="Liberation Serif" w:hAnsi="Liberation Serif" w:cs="Liberation Serif"/>
                <w:b/>
                <w:color w:val="auto"/>
                <w:sz w:val="24"/>
                <w:szCs w:val="24"/>
                <w:u w:val="none"/>
              </w:rPr>
              <w:t>13.11.2025</w:t>
            </w:r>
          </w:p>
          <w:p w:rsidR="00BD4ABC" w:rsidRDefault="00BD4ABC" w:rsidP="00BD4ABC">
            <w:pPr>
              <w:rPr>
                <w:rFonts w:ascii="Liberation Serif" w:hAnsi="Liberation Serif" w:cs="Liberation Serif"/>
                <w:sz w:val="24"/>
              </w:rPr>
            </w:pPr>
            <w:r w:rsidRPr="00281AB9">
              <w:rPr>
                <w:rFonts w:ascii="Liberation Serif" w:hAnsi="Liberation Serif" w:cs="Liberation Serif"/>
                <w:sz w:val="24"/>
              </w:rPr>
              <w:t>«Школа молодого педагога» по теме: "</w:t>
            </w:r>
            <w:proofErr w:type="gramStart"/>
            <w:r w:rsidRPr="00281AB9">
              <w:rPr>
                <w:rFonts w:ascii="Liberation Serif" w:hAnsi="Liberation Serif" w:cs="Liberation Serif"/>
                <w:sz w:val="24"/>
              </w:rPr>
              <w:t>Естественно-научное</w:t>
            </w:r>
            <w:proofErr w:type="gramEnd"/>
            <w:r w:rsidRPr="00281AB9">
              <w:rPr>
                <w:rFonts w:ascii="Liberation Serif" w:hAnsi="Liberation Serif" w:cs="Liberation Serif"/>
                <w:sz w:val="24"/>
              </w:rPr>
              <w:t xml:space="preserve"> образование дошкольников: вопросы и ответы"</w:t>
            </w:r>
          </w:p>
          <w:p w:rsidR="00BD4ABC" w:rsidRPr="00281AB9" w:rsidRDefault="00BD4ABC" w:rsidP="00BD4ABC">
            <w:pPr>
              <w:rPr>
                <w:rFonts w:ascii="Liberation Serif" w:hAnsi="Liberation Serif" w:cs="Liberation Serif"/>
                <w:sz w:val="24"/>
              </w:rPr>
            </w:pPr>
            <w:proofErr w:type="gramStart"/>
            <w:r>
              <w:rPr>
                <w:rFonts w:ascii="Liberation Serif" w:hAnsi="Liberation Serif" w:cs="Liberation Serif"/>
                <w:sz w:val="24"/>
              </w:rPr>
              <w:t>Форма-очное</w:t>
            </w:r>
            <w:proofErr w:type="gramEnd"/>
            <w:r>
              <w:rPr>
                <w:rFonts w:ascii="Liberation Serif" w:hAnsi="Liberation Serif" w:cs="Liberation Serif"/>
                <w:sz w:val="24"/>
              </w:rPr>
              <w:t xml:space="preserve"> </w:t>
            </w:r>
          </w:p>
          <w:p w:rsidR="00BD4ABC" w:rsidRPr="00281AB9" w:rsidRDefault="00BF62C7" w:rsidP="00BD4ABC">
            <w:pPr>
              <w:rPr>
                <w:rStyle w:val="a4"/>
                <w:rFonts w:ascii="Liberation Serif" w:hAnsi="Liberation Serif" w:cs="Liberation Serif"/>
                <w:sz w:val="24"/>
              </w:rPr>
            </w:pPr>
            <w:hyperlink r:id="rId38" w:history="1">
              <w:r w:rsidR="00BD4ABC" w:rsidRPr="00281AB9">
                <w:rPr>
                  <w:rStyle w:val="a4"/>
                  <w:rFonts w:ascii="Liberation Serif" w:hAnsi="Liberation Serif" w:cs="Liberation Serif"/>
                  <w:sz w:val="24"/>
                </w:rPr>
                <w:t>https://vk.com/wall-205672120_9366</w:t>
              </w:r>
            </w:hyperlink>
          </w:p>
          <w:p w:rsidR="00BD4ABC" w:rsidRPr="00281AB9" w:rsidRDefault="00BD4ABC" w:rsidP="00BD4ABC">
            <w:pPr>
              <w:rPr>
                <w:rStyle w:val="a4"/>
                <w:rFonts w:ascii="Liberation Serif" w:hAnsi="Liberation Serif" w:cs="Liberation Serif"/>
                <w:sz w:val="24"/>
              </w:rPr>
            </w:pPr>
          </w:p>
          <w:p w:rsidR="00BD4ABC" w:rsidRPr="00281AB9" w:rsidRDefault="00BF62C7" w:rsidP="00BD4ABC">
            <w:pPr>
              <w:rPr>
                <w:rFonts w:ascii="Liberation Serif" w:hAnsi="Liberation Serif" w:cs="Liberation Serif"/>
                <w:sz w:val="24"/>
              </w:rPr>
            </w:pPr>
            <w:hyperlink r:id="rId39" w:history="1">
              <w:r w:rsidR="00BD4ABC" w:rsidRPr="00281AB9">
                <w:rPr>
                  <w:rStyle w:val="a4"/>
                  <w:rFonts w:ascii="Liberation Serif" w:hAnsi="Liberation Serif" w:cs="Liberation Serif"/>
                  <w:sz w:val="24"/>
                </w:rPr>
                <w:t>https://rnp.irro.ru/projects_education/20609/</w:t>
              </w:r>
            </w:hyperlink>
          </w:p>
          <w:p w:rsidR="00BD4ABC" w:rsidRDefault="00BD4ABC" w:rsidP="00BD4AB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BD4ABC" w:rsidRPr="00BF2D4E" w:rsidRDefault="00BD4ABC" w:rsidP="00BD4ABC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b/>
                <w:sz w:val="24"/>
                <w:szCs w:val="24"/>
              </w:rPr>
              <w:t>30.04.2026</w:t>
            </w:r>
          </w:p>
          <w:p w:rsidR="00BD4ABC" w:rsidRDefault="00BD4ABC" w:rsidP="00BD4ABC">
            <w:pPr>
              <w:ind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вебинаре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Всероссийского </w:t>
            </w:r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проекта «</w:t>
            </w:r>
            <w:proofErr w:type="spellStart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Взаимообучение</w:t>
            </w:r>
            <w:proofErr w:type="spellEnd"/>
            <w:r w:rsidRPr="00BF2D4E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 xml:space="preserve"> городов» </w:t>
            </w:r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>МАДОУ д/с «Детство» представили опыт работы по теме: «</w:t>
            </w:r>
            <w:proofErr w:type="spellStart"/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>Медиасреда</w:t>
            </w:r>
            <w:proofErr w:type="spellEnd"/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в детском саду» </w:t>
            </w:r>
          </w:p>
          <w:p w:rsidR="00BD4ABC" w:rsidRPr="00BF2D4E" w:rsidRDefault="00BD4ABC" w:rsidP="00BD4ABC">
            <w:pPr>
              <w:ind w:right="283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Форма - дистанционная</w:t>
            </w:r>
          </w:p>
          <w:p w:rsidR="00BD4ABC" w:rsidRPr="00BF2D4E" w:rsidRDefault="00BD4ABC" w:rsidP="00BD4ABC">
            <w:pPr>
              <w:ind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BF2D4E">
              <w:rPr>
                <w:rFonts w:ascii="Liberation Serif" w:hAnsi="Liberation Serif" w:cs="Liberation Serif"/>
                <w:bCs/>
                <w:sz w:val="24"/>
                <w:szCs w:val="24"/>
              </w:rPr>
              <w:t>Программа мероприятия</w:t>
            </w:r>
          </w:p>
          <w:p w:rsidR="00BD4ABC" w:rsidRPr="00BF2D4E" w:rsidRDefault="00BF62C7" w:rsidP="00BD4ABC">
            <w:pPr>
              <w:ind w:left="34"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hyperlink r:id="rId40" w:history="1">
              <w:r w:rsidR="00BD4ABC" w:rsidRPr="00BF2D4E">
                <w:rPr>
                  <w:rStyle w:val="a4"/>
                  <w:rFonts w:ascii="Liberation Serif" w:hAnsi="Liberation Serif" w:cs="Liberation Serif"/>
                  <w:bCs/>
                  <w:sz w:val="24"/>
                  <w:szCs w:val="24"/>
                </w:rPr>
                <w:t>https://disk.yandex.ru/i/3MtsEz4pm-i6Dg</w:t>
              </w:r>
            </w:hyperlink>
          </w:p>
          <w:p w:rsidR="00BD4ABC" w:rsidRPr="00BF2D4E" w:rsidRDefault="00BD4ABC" w:rsidP="00BD4ABC">
            <w:pPr>
              <w:ind w:left="34" w:right="283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BD4ABC" w:rsidRDefault="00BF62C7" w:rsidP="00BD4ABC">
            <w:pPr>
              <w:ind w:left="34" w:right="283"/>
              <w:jc w:val="both"/>
              <w:rPr>
                <w:rStyle w:val="a4"/>
                <w:rFonts w:ascii="Liberation Serif" w:hAnsi="Liberation Serif" w:cs="Liberation Serif"/>
                <w:bCs/>
                <w:sz w:val="24"/>
                <w:szCs w:val="24"/>
              </w:rPr>
            </w:pPr>
            <w:hyperlink r:id="rId41" w:history="1">
              <w:r w:rsidR="00BD4ABC" w:rsidRPr="00BF2D4E">
                <w:rPr>
                  <w:rStyle w:val="a4"/>
                  <w:rFonts w:ascii="Liberation Serif" w:hAnsi="Liberation Serif" w:cs="Liberation Serif"/>
                  <w:bCs/>
                  <w:sz w:val="24"/>
                  <w:szCs w:val="24"/>
                </w:rPr>
                <w:t>https://rnp.irro.ru/projects_education/20609/</w:t>
              </w:r>
            </w:hyperlink>
          </w:p>
          <w:p w:rsidR="00BD4ABC" w:rsidRDefault="00BD4ABC" w:rsidP="00ED5DE7">
            <w:pPr>
              <w:pStyle w:val="a5"/>
              <w:ind w:left="286" w:right="283" w:firstLine="0"/>
              <w:rPr>
                <w:sz w:val="22"/>
              </w:rPr>
            </w:pPr>
          </w:p>
          <w:p w:rsidR="00BD4ABC" w:rsidRPr="00BD4ABC" w:rsidRDefault="00BD4ABC" w:rsidP="00BD4ABC">
            <w:pPr>
              <w:ind w:left="148" w:right="136"/>
              <w:jc w:val="both"/>
              <w:rPr>
                <w:rFonts w:ascii="Liberation Serif" w:hAnsi="Liberation Serif" w:cs="Liberation Serif"/>
                <w:sz w:val="24"/>
              </w:rPr>
            </w:pPr>
            <w:r w:rsidRPr="00BD4ABC">
              <w:rPr>
                <w:rFonts w:ascii="Liberation Serif" w:hAnsi="Liberation Serif" w:cs="Liberation Serif"/>
                <w:sz w:val="24"/>
              </w:rPr>
              <w:t xml:space="preserve">Организация и проведение конкурса для детей дошкольного возраста </w:t>
            </w:r>
          </w:p>
          <w:p w:rsidR="00BD4ABC" w:rsidRDefault="00BD4ABC" w:rsidP="00BD4ABC">
            <w:pPr>
              <w:pStyle w:val="a5"/>
              <w:ind w:left="286" w:right="283" w:firstLine="0"/>
              <w:rPr>
                <w:sz w:val="24"/>
              </w:rPr>
            </w:pPr>
            <w:r w:rsidRPr="00BD4ABC">
              <w:rPr>
                <w:sz w:val="24"/>
              </w:rPr>
              <w:t>«От маленького конструктора к талантливому инженеру» с участием инженерного корпуса АО НПК «Уралвагонзавод» и Нижнетагильского педагогического колледжа № 2.</w:t>
            </w:r>
          </w:p>
          <w:p w:rsidR="00BD4ABC" w:rsidRPr="00BD4ABC" w:rsidRDefault="00BD4ABC" w:rsidP="00BD4ABC">
            <w:pPr>
              <w:pStyle w:val="a5"/>
              <w:ind w:left="286" w:right="283" w:firstLine="0"/>
              <w:rPr>
                <w:sz w:val="28"/>
              </w:rPr>
            </w:pPr>
          </w:p>
          <w:p w:rsidR="00BD4ABC" w:rsidRPr="00BD4ABC" w:rsidRDefault="00BD4ABC" w:rsidP="00BD4ABC">
            <w:pPr>
              <w:pStyle w:val="a5"/>
              <w:ind w:left="286" w:right="283" w:firstLine="0"/>
              <w:rPr>
                <w:sz w:val="22"/>
              </w:rPr>
            </w:pPr>
            <w:r w:rsidRPr="00BD4ABC">
              <w:rPr>
                <w:sz w:val="22"/>
              </w:rPr>
              <w:lastRenderedPageBreak/>
              <w:t xml:space="preserve">Конкурс прошел с 16.02.2026 по 27.02.2026 г.,  итоги подведены совместно с АО «НПК «Уралвагонзавод» во Дворце культуры им. </w:t>
            </w:r>
            <w:proofErr w:type="spellStart"/>
            <w:r w:rsidRPr="00BD4ABC">
              <w:rPr>
                <w:sz w:val="22"/>
              </w:rPr>
              <w:t>И.В.Окунева</w:t>
            </w:r>
            <w:proofErr w:type="spellEnd"/>
          </w:p>
          <w:p w:rsidR="00BD4ABC" w:rsidRPr="00BD4ABC" w:rsidRDefault="00BF62C7" w:rsidP="00BD4ABC">
            <w:pPr>
              <w:pStyle w:val="a5"/>
              <w:ind w:left="286" w:right="283" w:firstLine="0"/>
              <w:rPr>
                <w:sz w:val="22"/>
              </w:rPr>
            </w:pPr>
            <w:hyperlink r:id="rId42" w:history="1">
              <w:r w:rsidR="00BD4ABC" w:rsidRPr="00BD4ABC">
                <w:rPr>
                  <w:rStyle w:val="a4"/>
                  <w:sz w:val="22"/>
                </w:rPr>
                <w:t>https://vk.com/wall-205672120_12750</w:t>
              </w:r>
            </w:hyperlink>
          </w:p>
          <w:p w:rsidR="00BD4ABC" w:rsidRPr="00BD4ABC" w:rsidRDefault="00BD4ABC" w:rsidP="00BD4ABC">
            <w:pPr>
              <w:pStyle w:val="a5"/>
              <w:ind w:left="286" w:right="283" w:firstLine="0"/>
              <w:rPr>
                <w:sz w:val="22"/>
              </w:rPr>
            </w:pPr>
          </w:p>
          <w:p w:rsidR="00BD4ABC" w:rsidRPr="00BD4ABC" w:rsidRDefault="00BF62C7" w:rsidP="00BD4ABC">
            <w:pPr>
              <w:pStyle w:val="a5"/>
              <w:ind w:left="286" w:right="283" w:firstLine="0"/>
              <w:rPr>
                <w:sz w:val="22"/>
              </w:rPr>
            </w:pPr>
            <w:hyperlink r:id="rId43" w:history="1">
              <w:r w:rsidR="00BD4ABC" w:rsidRPr="00BD4ABC">
                <w:rPr>
                  <w:rStyle w:val="a4"/>
                  <w:sz w:val="22"/>
                </w:rPr>
                <w:t>https://vk.com/wall-205672120_12774</w:t>
              </w:r>
            </w:hyperlink>
          </w:p>
          <w:p w:rsidR="00ED5DE7" w:rsidRPr="004D0EEC" w:rsidRDefault="00ED5DE7" w:rsidP="00ED5DE7">
            <w:pPr>
              <w:pStyle w:val="a5"/>
              <w:ind w:left="286" w:right="283" w:firstLine="0"/>
            </w:pP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rPr>
          <w:trHeight w:val="1947"/>
        </w:trPr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8051" w:type="dxa"/>
          </w:tcPr>
          <w:p w:rsidR="00BA6A60" w:rsidRPr="004D0EEC" w:rsidRDefault="00BA6A60" w:rsidP="00D80C2E">
            <w:pPr>
              <w:spacing w:after="200" w:line="276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Информация в СМИ (газеты, телевидение, Интернет-издания) о деятельности региональной</w:t>
            </w: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br/>
              <w:t>инновационной площадки (не менее 1 в год)</w:t>
            </w:r>
          </w:p>
        </w:tc>
        <w:tc>
          <w:tcPr>
            <w:tcW w:w="6096" w:type="dxa"/>
          </w:tcPr>
          <w:p w:rsidR="00CF06A1" w:rsidRPr="004D0EEC" w:rsidRDefault="00CF06A1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Телевидение АО «НПК «Уралвагонзавод» освещение торжественного награждения представителями предприятия победителей конкурса «От маленького конструктора к талантливому инженеру»</w:t>
            </w:r>
          </w:p>
          <w:p w:rsidR="00CF06A1" w:rsidRPr="004D0EEC" w:rsidRDefault="00CF06A1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  <w:p w:rsidR="00BD4ABC" w:rsidRPr="00BD4ABC" w:rsidRDefault="00BF62C7" w:rsidP="00BD4ABC">
            <w:pPr>
              <w:pStyle w:val="a5"/>
              <w:ind w:left="286" w:right="283" w:firstLine="0"/>
              <w:rPr>
                <w:sz w:val="22"/>
              </w:rPr>
            </w:pPr>
            <w:hyperlink r:id="rId44" w:history="1">
              <w:r w:rsidR="00BD4ABC" w:rsidRPr="00BD4ABC">
                <w:rPr>
                  <w:rStyle w:val="a4"/>
                  <w:sz w:val="22"/>
                </w:rPr>
                <w:t>https://vk.com/wall-205672120_12774</w:t>
              </w:r>
            </w:hyperlink>
          </w:p>
          <w:p w:rsidR="00CF06A1" w:rsidRPr="004D0EEC" w:rsidRDefault="00CF06A1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BA6A60" w:rsidRPr="004D0EEC" w:rsidTr="009E09DE">
        <w:trPr>
          <w:trHeight w:val="2264"/>
        </w:trPr>
        <w:tc>
          <w:tcPr>
            <w:tcW w:w="709" w:type="dxa"/>
          </w:tcPr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11</w:t>
            </w:r>
          </w:p>
          <w:p w:rsidR="00BA6A60" w:rsidRPr="004D0EEC" w:rsidRDefault="00BA6A60" w:rsidP="00D80C2E">
            <w:pPr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051" w:type="dxa"/>
          </w:tcPr>
          <w:p w:rsidR="00BA6A60" w:rsidRPr="004D0EEC" w:rsidRDefault="00BA6A60" w:rsidP="00D80C2E">
            <w:pPr>
              <w:spacing w:after="200" w:line="276" w:lineRule="auto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  <w:t>Представление инновационного продукта РИП на РУМО и получение грифа «Рекомендовано РУМО» (не менее 1 материала в год)</w:t>
            </w:r>
          </w:p>
        </w:tc>
        <w:tc>
          <w:tcPr>
            <w:tcW w:w="6096" w:type="dxa"/>
          </w:tcPr>
          <w:p w:rsidR="00BA6A60" w:rsidRPr="004D0EEC" w:rsidRDefault="00BA6A60" w:rsidP="00D80C2E">
            <w:pPr>
              <w:ind w:left="14"/>
              <w:jc w:val="both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</w:rPr>
            </w:pPr>
            <w:r w:rsidRPr="004D0EEC">
              <w:rPr>
                <w:rFonts w:ascii="Liberation Serif" w:eastAsia="Times New Roman" w:hAnsi="Liberation Serif" w:cs="Liberation Serif"/>
                <w:sz w:val="24"/>
                <w:szCs w:val="24"/>
              </w:rPr>
              <w:t>Методические рекомендации, пакет локальных нормативных актов, программы и т.п.)</w:t>
            </w:r>
          </w:p>
        </w:tc>
      </w:tr>
    </w:tbl>
    <w:p w:rsidR="00BA6A60" w:rsidRPr="004D0EEC" w:rsidRDefault="00BA6A60" w:rsidP="00BA6A60">
      <w:pPr>
        <w:spacing w:after="4" w:line="254" w:lineRule="auto"/>
        <w:ind w:left="14" w:firstLine="705"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BA6A60" w:rsidRPr="004D0EEC" w:rsidRDefault="00BA6A60" w:rsidP="00BA6A60">
      <w:pPr>
        <w:spacing w:after="4" w:line="254" w:lineRule="auto"/>
        <w:ind w:left="14" w:firstLine="705"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  <w:r w:rsidRPr="004D0EEC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Внедрение результатов деятельности региональной инновационной площадки по реализации проектов в широкую практику представляется возможным посредством публикации методических материалов, стажировки слушателей из числа руководящих и педагогических работников Свердловской области, представление материалов на региональных конференциях, семинарах, совещаниях.</w:t>
      </w:r>
    </w:p>
    <w:p w:rsidR="00BA6A60" w:rsidRPr="004D0EEC" w:rsidRDefault="00BA6A60" w:rsidP="00BA6A60">
      <w:pPr>
        <w:spacing w:after="4" w:line="254" w:lineRule="auto"/>
        <w:ind w:left="14" w:firstLine="705"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  <w:r w:rsidRPr="004D0EEC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Отдельные материалы, полученные в ходе реализации проектов РИП, могут быть рекомендованы кураторами для включения в содержание учебных занятий ДПП ИРО, на которых презентуются эффективные управленческие и педагогические решения реализации перспективных проектов региональной системы образования.</w:t>
      </w:r>
    </w:p>
    <w:p w:rsidR="00BA6A60" w:rsidRPr="004D0EEC" w:rsidRDefault="00BA6A60" w:rsidP="00BA6A60">
      <w:pPr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sectPr w:rsidR="00BA6A60" w:rsidRPr="004D0EEC" w:rsidSect="009E09DE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8030705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03B"/>
    <w:multiLevelType w:val="multilevel"/>
    <w:tmpl w:val="168A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Liberation Serif" w:hAnsi="Liberation Serif" w:cs="Liberation Serif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DCE0535"/>
    <w:multiLevelType w:val="hybridMultilevel"/>
    <w:tmpl w:val="67F81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07C4"/>
    <w:rsid w:val="000C2797"/>
    <w:rsid w:val="00151492"/>
    <w:rsid w:val="001A2765"/>
    <w:rsid w:val="001B5426"/>
    <w:rsid w:val="001D46C3"/>
    <w:rsid w:val="002177A5"/>
    <w:rsid w:val="00225418"/>
    <w:rsid w:val="00253AA2"/>
    <w:rsid w:val="00281AB9"/>
    <w:rsid w:val="004D0EEC"/>
    <w:rsid w:val="006C5619"/>
    <w:rsid w:val="00842E17"/>
    <w:rsid w:val="009E09DE"/>
    <w:rsid w:val="00AD59D6"/>
    <w:rsid w:val="00AF1FA3"/>
    <w:rsid w:val="00BA6A60"/>
    <w:rsid w:val="00BD4ABC"/>
    <w:rsid w:val="00BE4F09"/>
    <w:rsid w:val="00BF2D4E"/>
    <w:rsid w:val="00BF62C7"/>
    <w:rsid w:val="00CB07C4"/>
    <w:rsid w:val="00CF06A1"/>
    <w:rsid w:val="00ED23A2"/>
    <w:rsid w:val="00ED5DE7"/>
    <w:rsid w:val="00EE5D5E"/>
    <w:rsid w:val="00F11585"/>
    <w:rsid w:val="00F8509C"/>
    <w:rsid w:val="00FE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BA6A6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A6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253AA2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53AA2"/>
    <w:pPr>
      <w:widowControl w:val="0"/>
      <w:autoSpaceDE w:val="0"/>
      <w:autoSpaceDN w:val="0"/>
      <w:spacing w:after="0" w:line="240" w:lineRule="auto"/>
      <w:ind w:left="1222" w:hanging="360"/>
      <w:jc w:val="both"/>
    </w:pPr>
    <w:rPr>
      <w:rFonts w:ascii="Liberation Serif" w:eastAsia="Liberation Serif" w:hAnsi="Liberation Serif" w:cs="Liberation Serif"/>
    </w:rPr>
  </w:style>
  <w:style w:type="paragraph" w:styleId="a6">
    <w:name w:val="Body Text"/>
    <w:basedOn w:val="a"/>
    <w:link w:val="a7"/>
    <w:uiPriority w:val="1"/>
    <w:qFormat/>
    <w:rsid w:val="00253AA2"/>
    <w:pPr>
      <w:widowControl w:val="0"/>
      <w:autoSpaceDE w:val="0"/>
      <w:autoSpaceDN w:val="0"/>
      <w:spacing w:after="0" w:line="240" w:lineRule="auto"/>
      <w:jc w:val="both"/>
    </w:pPr>
    <w:rPr>
      <w:rFonts w:ascii="Liberation Serif" w:eastAsia="Liberation Serif" w:hAnsi="Liberation Serif" w:cs="Liberation Serif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253AA2"/>
    <w:rPr>
      <w:rFonts w:ascii="Liberation Serif" w:eastAsia="Liberation Serif" w:hAnsi="Liberation Serif" w:cs="Liberation Serif"/>
      <w:sz w:val="28"/>
      <w:szCs w:val="28"/>
    </w:rPr>
  </w:style>
  <w:style w:type="character" w:styleId="a8">
    <w:name w:val="FollowedHyperlink"/>
    <w:basedOn w:val="a0"/>
    <w:uiPriority w:val="99"/>
    <w:semiHidden/>
    <w:unhideWhenUsed/>
    <w:rsid w:val="00253AA2"/>
    <w:rPr>
      <w:color w:val="954F72" w:themeColor="followedHyperlink"/>
      <w:u w:val="single"/>
    </w:rPr>
  </w:style>
  <w:style w:type="character" w:styleId="a9">
    <w:name w:val="Emphasis"/>
    <w:basedOn w:val="a0"/>
    <w:uiPriority w:val="20"/>
    <w:qFormat/>
    <w:rsid w:val="00253AA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151492"/>
    <w:pPr>
      <w:widowControl w:val="0"/>
      <w:autoSpaceDE w:val="0"/>
      <w:autoSpaceDN w:val="0"/>
      <w:spacing w:after="0" w:line="240" w:lineRule="auto"/>
      <w:ind w:left="107"/>
    </w:pPr>
    <w:rPr>
      <w:rFonts w:ascii="Liberation Serif" w:eastAsia="Liberation Serif" w:hAnsi="Liberation Serif" w:cs="Liberation Serif"/>
    </w:rPr>
  </w:style>
  <w:style w:type="paragraph" w:styleId="aa">
    <w:name w:val="Normal (Web)"/>
    <w:basedOn w:val="a"/>
    <w:uiPriority w:val="99"/>
    <w:unhideWhenUsed/>
    <w:qFormat/>
    <w:rsid w:val="00151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151492"/>
    <w:rPr>
      <w:b/>
      <w:bCs/>
    </w:rPr>
  </w:style>
  <w:style w:type="character" w:customStyle="1" w:styleId="ac">
    <w:name w:val="Основной текст_"/>
    <w:basedOn w:val="a0"/>
    <w:link w:val="6"/>
    <w:rsid w:val="00151492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6">
    <w:name w:val="Основной текст6"/>
    <w:basedOn w:val="a"/>
    <w:link w:val="ac"/>
    <w:rsid w:val="00151492"/>
    <w:pPr>
      <w:shd w:val="clear" w:color="auto" w:fill="FFFFFF"/>
      <w:spacing w:before="480" w:after="600" w:line="0" w:lineRule="atLeast"/>
      <w:jc w:val="center"/>
    </w:pPr>
    <w:rPr>
      <w:rFonts w:ascii="Times New Roman" w:eastAsia="Times New Roman" w:hAnsi="Times New Roman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np.irro.ru/projects_education/20609/" TargetMode="External"/><Relationship Id="rId13" Type="http://schemas.openxmlformats.org/officeDocument/2006/relationships/hyperlink" Target="https://clck.ru/3VgAry" TargetMode="External"/><Relationship Id="rId18" Type="http://schemas.openxmlformats.org/officeDocument/2006/relationships/hyperlink" Target="https://disk.yandex.ru/i/brsyV6hjKm0t6g" TargetMode="External"/><Relationship Id="rId26" Type="http://schemas.openxmlformats.org/officeDocument/2006/relationships/hyperlink" Target="https://rnp.irro.ru/projects_education/20609/" TargetMode="External"/><Relationship Id="rId39" Type="http://schemas.openxmlformats.org/officeDocument/2006/relationships/hyperlink" Target="https://rnp.irro.ru/projects_education/20609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i/GLC2QLZXLwsJgg" TargetMode="External"/><Relationship Id="rId34" Type="http://schemas.openxmlformats.org/officeDocument/2006/relationships/hyperlink" Target="https://disk.yandex.ru/i/GLC2QLZXLwsJgg" TargetMode="External"/><Relationship Id="rId42" Type="http://schemas.openxmlformats.org/officeDocument/2006/relationships/hyperlink" Target="https://vk.com/wall-205672120_12750" TargetMode="External"/><Relationship Id="rId7" Type="http://schemas.openxmlformats.org/officeDocument/2006/relationships/hyperlink" Target="https://rnp.irro.ru/" TargetMode="External"/><Relationship Id="rId12" Type="http://schemas.openxmlformats.org/officeDocument/2006/relationships/hyperlink" Target="https://clck.ru/3VgAnH" TargetMode="External"/><Relationship Id="rId17" Type="http://schemas.openxmlformats.org/officeDocument/2006/relationships/hyperlink" Target="https://disk.yandex.ru/i/s7NyACWyBE7aQQ" TargetMode="External"/><Relationship Id="rId25" Type="http://schemas.openxmlformats.org/officeDocument/2006/relationships/hyperlink" Target="https://vk.com/wall-205672120_13178" TargetMode="External"/><Relationship Id="rId33" Type="http://schemas.openxmlformats.org/officeDocument/2006/relationships/hyperlink" Target="https://vk.com/wall-205672120_13283" TargetMode="External"/><Relationship Id="rId38" Type="http://schemas.openxmlformats.org/officeDocument/2006/relationships/hyperlink" Target="https://vk.com/wall-205672120_9366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isk.yandex.com.am/i/vf4d9CtwuP4mUQ" TargetMode="External"/><Relationship Id="rId20" Type="http://schemas.openxmlformats.org/officeDocument/2006/relationships/hyperlink" Target="https://vk.com/wall-205672120_13283" TargetMode="External"/><Relationship Id="rId29" Type="http://schemas.openxmlformats.org/officeDocument/2006/relationships/hyperlink" Target="https://vk.com/wall-205672120_9366" TargetMode="External"/><Relationship Id="rId41" Type="http://schemas.openxmlformats.org/officeDocument/2006/relationships/hyperlink" Target="https://rnp.irro.ru/projects_education/20609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NzESA" TargetMode="External"/><Relationship Id="rId24" Type="http://schemas.openxmlformats.org/officeDocument/2006/relationships/hyperlink" Target="https://rnp.irro.ru/projects_education/20609/" TargetMode="External"/><Relationship Id="rId32" Type="http://schemas.openxmlformats.org/officeDocument/2006/relationships/hyperlink" Target="https://rnp.irro.ru/projects_education/20609/" TargetMode="External"/><Relationship Id="rId37" Type="http://schemas.openxmlformats.org/officeDocument/2006/relationships/hyperlink" Target="https://rnp.irro.ru/projects_education/20609/" TargetMode="External"/><Relationship Id="rId40" Type="http://schemas.openxmlformats.org/officeDocument/2006/relationships/hyperlink" Target="https://disk.yandex.ru/i/3MtsEz4pm-i6Dg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disk.yandex.ru/d/lThj9DYPNHjOlQ" TargetMode="External"/><Relationship Id="rId23" Type="http://schemas.openxmlformats.org/officeDocument/2006/relationships/hyperlink" Target="https://clc.li/ZoqAX" TargetMode="External"/><Relationship Id="rId28" Type="http://schemas.openxmlformats.org/officeDocument/2006/relationships/hyperlink" Target="https://rnp.irro.ru/projects_education/20609/" TargetMode="External"/><Relationship Id="rId36" Type="http://schemas.openxmlformats.org/officeDocument/2006/relationships/hyperlink" Target="https://disk.yandex.ru/i/4t63p9CnP1WG5Q" TargetMode="External"/><Relationship Id="rId10" Type="http://schemas.openxmlformats.org/officeDocument/2006/relationships/hyperlink" Target="https://clck.ru/3NzESA" TargetMode="External"/><Relationship Id="rId19" Type="http://schemas.openxmlformats.org/officeDocument/2006/relationships/hyperlink" Target="https://rnp.irro.ru/projects_education/20609/" TargetMode="External"/><Relationship Id="rId31" Type="http://schemas.openxmlformats.org/officeDocument/2006/relationships/hyperlink" Target="https://disk.yandex.ru/i/3MtsEz4pm-i6Dg" TargetMode="External"/><Relationship Id="rId44" Type="http://schemas.openxmlformats.org/officeDocument/2006/relationships/hyperlink" Target="https://vk.com/wall-205672120_1277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lck.ru/3NzQh5" TargetMode="External"/><Relationship Id="rId14" Type="http://schemas.openxmlformats.org/officeDocument/2006/relationships/hyperlink" Target="https://disk.yandex.ru/d/Rg2IX1VMOyEP7Q" TargetMode="External"/><Relationship Id="rId22" Type="http://schemas.openxmlformats.org/officeDocument/2006/relationships/hyperlink" Target="https://vk.com/wall-205672120_13584" TargetMode="External"/><Relationship Id="rId27" Type="http://schemas.openxmlformats.org/officeDocument/2006/relationships/hyperlink" Target="https://disk.yandex.ru/i/4t63p9CnP1WG5Q" TargetMode="External"/><Relationship Id="rId30" Type="http://schemas.openxmlformats.org/officeDocument/2006/relationships/hyperlink" Target="https://rnp.irro.ru/projects_education/20609/" TargetMode="External"/><Relationship Id="rId35" Type="http://schemas.openxmlformats.org/officeDocument/2006/relationships/hyperlink" Target="https://clck.ru/3NeYaR" TargetMode="External"/><Relationship Id="rId43" Type="http://schemas.openxmlformats.org/officeDocument/2006/relationships/hyperlink" Target="https://vk.com/wall-205672120_12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E51D6-F285-4F1B-994B-24DC301F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10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Слушатель курсов</dc:creator>
  <cp:keywords/>
  <dc:description/>
  <cp:lastModifiedBy>Админ</cp:lastModifiedBy>
  <cp:revision>26</cp:revision>
  <dcterms:created xsi:type="dcterms:W3CDTF">2024-10-11T10:31:00Z</dcterms:created>
  <dcterms:modified xsi:type="dcterms:W3CDTF">2026-09-09T11:21:00Z</dcterms:modified>
</cp:coreProperties>
</file>